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4.5.16-20627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カレンダーがついに検索できます。件名・リソース・予約番号で探し、エクスポートする列を選び、フロアを平らに。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2026-09-15</w:t>
      </w:r>
      <w:r>
        <w:rPr>
          <w:color w:val="6E6E73"/>
          <w:sz w:val="18"/>
          <w:szCs w:val="18"/>
        </w:rPr>
        <w:t xml:space="preserve">   ·   </w:t>
      </w:r>
      <w:hyperlink w:history="1" r:id="rId8u-wktzb9f5rmtyyjknmj">
        <w:r>
          <w:rPr>
            <w:rStyle w:val="Hyperlink"/>
            <w:color w:val="6E6E73"/>
            <w:sz w:val="18"/>
            <w:szCs w:val="18"/>
          </w:rPr>
          <w:t xml:space="preserve">https://offision.com/help/ja/release-notes/4.5.16-20627/</w:t>
        </w:r>
      </w:hyperlink>
    </w:p>
    <w:p>
      <w:pPr>
        <w:pStyle w:val="Heading2"/>
      </w:pPr>
      <w:r>
        <w:t xml:space="preserve">日付がわからなくても予約を見つける</w:t>
      </w:r>
    </w:p>
    <w:p>
      <w:pPr>
        <w:spacing w:after="160"/>
      </w:pPr>
      <w:r>
        <w:t xml:space="preserve">管理カレンダーは一度に一つの期間を描きます。「いま誰かがメールで言ってきている予約はどこか」には向かない形で、探す前に日付を知っている必要がありました。これからはヘッダー右上に検索ピルがあり、入力すると 予約・主催者・リソース の見出しで候補が出ます。同僚が伝えてきた番号を貼り付ければ直行します。BK0042、bk42、#42、42 はどれも同じ予約として読まれ、番号はシリーズ全体のものなので、すべての日付が見つかります。Enter を押すとグリッドが一致の一覧に変わり、上にチップと件数が並びます。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19325"/>
            <wp:effectExtent t="0" r="0" b="0" l="0"/>
            <wp:docPr id="1" name="booking-search-palette-ja" descr="日付がわからなくても予約を見つける" title="日付がわからなくても予約を見つけ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日付がわからなくても予約を見つける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90850"/>
            <wp:effectExtent t="0" r="0" b="0" l="0"/>
            <wp:docPr id="1" name="booking-search-results-ja" descr="日付がわからなくても予約を見つける" title="日付がわからなくても予約を見つけ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日付がわからなくても予約を見つける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pStyle w:val="Heading2"/>
      </w:pPr>
      <w:r>
        <w:t xml:space="preserve">エクスポートする列を先に選ぶ</w:t>
      </w:r>
    </w:p>
    <w:p>
      <w:pPr>
        <w:spacing w:after="160"/>
      </w:pPr>
      <w:r>
        <w:t xml:space="preserve">予約のエクスポートは決まった形の表を渡すだけで、いらない列はあとから消していました。これからは左に選択肢、右に生きた表が並び、考えを変えるたびに描き直されます。行をリソース単位にするか予約単位にするかを決め、期間を名前の付いた範囲から取り、予約・リソース・時間・チェックイン・主催者・ホスト・出席者、そして自社のフォームが尋ねる項目の列をオンオフします。行をドラッグすれば並び順が変わり、右の表の見出しをクリックすればその列が落ちます。選択はまとめ方ごとに記憶されます。レポートは一度に 2 か月まで。この上限はプレビューではなくダウンロードに掛かります。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xport-dialog-ja" descr="エクスポートする列を先に選ぶ" title="エクスポートする列を先に選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エクスポートする列を先に選ぶ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xport-fields-ja" descr="エクスポートする列を先に選ぶ" title="エクスポートする列を先に選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エクスポートする列を先に選ぶ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pStyle w:val="Heading2"/>
      </w:pPr>
      <w:r>
        <w:t xml:space="preserve">来訪にも同じ検索とエクスポート</w:t>
      </w:r>
    </w:p>
    <w:p>
      <w:pPr>
        <w:spacing w:after="160"/>
      </w:pPr>
      <w:r>
        <w:t xml:space="preserve">来訪者カレンダーにも同じ二つの問題があり、同じ二つの答えが付きました。検索ピルは来訪者、招待者、ビル、ルーム、訪問目的に一致し、どれか一つで来訪が見つかります。Enter を押せばチップと件数の付いた一覧になります。エクスポートは行をビル単位・ルーム単位・来訪単位でまとめ、招待者、来訪者、自社の来訪フォーム項目を列として選べます。先に検索しておけば、その条件がそのままダイアログに引き継が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90850"/>
            <wp:effectExtent t="0" r="0" b="0" l="0"/>
            <wp:docPr id="1" name="visiting-search-results-ja" descr="来訪にも同じ検索とエクスポート" title="来訪にも同じ検索とエクスポ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来訪にも同じ検索とエクスポート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export-dialog-ja" descr="来訪にも同じ検索とエクスポート" title="来訪にも同じ検索とエクスポ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来訪にも同じ検索とエクスポート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visiting/calendar (来訪者招待)</w:t>
      </w:r>
    </w:p>
    <w:p>
      <w:pPr>
        <w:pStyle w:val="Heading2"/>
      </w:pPr>
      <w:r>
        <w:t xml:space="preserve">フロアを平らにすれば、すべてのマップが従う</w:t>
      </w:r>
    </w:p>
    <w:p>
      <w:pPr>
        <w:spacing w:after="160"/>
      </w:pPr>
      <w:r>
        <w:t xml:space="preserve">平らなマップは前回のリリースで来ましたが、サイネージウィジェット一つの選択でしかなく、同じフロアを映す他の画面は遠近法のままで、画面が増えればまた設定し直しでした。これからは答えが平面図と一緒に保存されます。マップエディターでフロアを開き、視点角度に切り替えると、表示モードが「3D」と「2D 真上から」を出します。保存すれば、そのフロアを描くすべての表示先が従います。アプリ、ロビーのボード、案内表示、サイネージ。平らなマップには回すカメラがないので、パネルは「左に回す」「右に回す」「中央に戻す」を出します。画面が掛かる壁に平面図を合わせるための道具です。すでに自分で表示を選んだウィジェットはそのまま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map-view-mode-card-ja" descr="フロアを平らにすれば、すべてのマップが従う" title="フロアを平らにすれば、すべてのマップが従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フロアを平らにすれば、すべてのマップが従う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pStyle w:val="Heading2"/>
      </w:pPr>
      <w:r>
        <w:t xml:space="preserve">シリーズの上限を、フォームごとに</w:t>
      </w:r>
    </w:p>
    <w:p>
      <w:pPr>
        <w:spacing w:after="160"/>
      </w:pPr>
      <w:r>
        <w:t xml:space="preserve">シリーズの上限はアプリ側の 50 で固定でした。サーバーには歯止めがなく、誰も引き上げられず、モードをやめることもできませんでした。これからは UI カスタマイズの予約フォームに「複数予約」のグループがあり、シリーズを提供するかどうかのスイッチと、その下に 1 〜 200 の上限が並びます。スイッチをオフにすると、シリーズは予約フォームからも、モバイルのモードメニューからも、シリーズを勧める案内からも消えます。グレーアウトして残ることはありません。利用者のフォームと管理コンソールのフォームは別々に設定できるので、コンソールだけ長いシリーズを許すのは設定でできるこ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66975"/>
            <wp:effectExtent t="0" r="0" b="0" l="0"/>
            <wp:docPr id="1" name="ui-customization-series-ja" descr="シリーズの上限を、フォームごとに" title="シリーズの上限を、フォームごと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シリーズの上限を、フォームごとに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ui-customization/user-booking-form (利用者予約フォーム)</w:t>
      </w:r>
    </w:p>
    <w:p>
      <w:pPr>
        <w:pStyle w:val="Heading2"/>
      </w:pPr>
      <w:r>
        <w:t xml:space="preserve">変更点</w:t>
      </w:r>
    </w:p>
    <w:p>
      <w:pPr>
        <w:pStyle w:val="Heading3"/>
      </w:pPr>
      <w:r>
        <w:t xml:space="preserve">予約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カレンダーは一度に一つの期間しか描けず、日付のわからない予約にはたどり着けませんでした。これからは検索ピルが件名・主催者・リソース、そして同僚が伝えてくる予約番号から探します。BK0042、#42、42 はどれも同じ予約に届き、シリーズならすべての日付が見つかります。Enter を押すとグリッドが結果一覧に変わり、チップで絞ってエクスポートできます。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のエクスポートは決まった形の表しか渡せず、いらない列はあとから消していました。これからは行をリソース単位にするか予約単位にするかを選び、期間を名前の付いた範囲から取り、列を選んで並べ替えられます。主催者、ホスト、チェックイン時刻、自社のフォーム項目まで。表が描き直されるのを見ながら、XLSX か CSV でダウンロードします。</w:t>
      </w:r>
    </w:p>
    <w:p>
      <w:pPr>
        <w:pStyle w:val="Heading3"/>
      </w:pPr>
      <w:r>
        <w:t xml:space="preserve">来訪者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来訪者カレンダーも一度に一つの期間しか読めませんでした。これからは同じ検索が使えます。来訪者、招待者、ビル、ルーム、訪問目的のどれからでも来訪が見つかり、結果には同じチップと件数が付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来訪のエクスポートも決まった形の表でした。これからは行をビル単位・ルーム単位・来訪単位でまとめ、名前の付いた期間を取り、列を選んで並べ替えられます。招待者、来訪者、自社のフォーム項目を、表を見ながら。</w:t>
      </w:r>
    </w:p>
    <w:p>
      <w:pPr>
        <w:pStyle w:val="Heading3"/>
      </w:pPr>
      <w:r>
        <w:t xml:space="preserve">マップ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平面図を平らに描けるのはサイネージの画面だけで、しかも一画面ずつでした。これからはフロア自身が答えを持ちます。マップエディターで表示モードを「2D 真上から」にすれば、そのフロアを描くすべての表示先が従います。アプリ、ロビーのボード、案内表示、サイネージ。画面が掛かる壁に合わせる 90 度ずつの回転も付きます。すでに自分で表示を選んだサイネージウィジェットはそのままで、誰も答えていないフロアは遠近法のままです。フロアプランが描かれている必要があります。</w:t>
      </w:r>
    </w:p>
    <w:p>
      <w:pPr>
        <w:pStyle w:val="Heading3"/>
      </w:pPr>
      <w:r>
        <w:t xml:space="preserve">UIカスタマイズ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シリーズの上限はアプリ側の 50 で固定され、サーバーには歯止めがなく、引き上げることも、シリーズ自体をやめることもできませんでした。これからは UI カスタマイズの二つの予約フォームに「複数予約」があります。利用者予約フォームと管理カレンダー、それぞれに独自のスイッチと 1 〜 200 の上限。どちらも 50 でオンから始まり、二つのフォームは別々に設定でき、上限は 1 場ずつ予約されるたびに再確認されます。</w:t>
      </w:r>
    </w:p>
    <w:p>
      <w:pPr>
        <w:pStyle w:val="Heading3"/>
      </w:pPr>
      <w:r>
        <w:t xml:space="preserve">修正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ルームの予約ポリシーがホストを許可しなくなったあとも、ポリシーを削除したあとも、予約の取り込みテンプレートに「ホスト」列が残っていました。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u-wktzb9f5rmtyyjknmj" Type="http://schemas.openxmlformats.org/officeDocument/2006/relationships/hyperlink" Target="https://offision.com/help/ja/release-notes/4.5.16-20627/" TargetMode="External"/><Relationship Id="rId7" Type="http://schemas.openxmlformats.org/officeDocument/2006/relationships/image" Target="media/567e9fdae9e648cd9ec689bd54e7b029032a9351.png"/><Relationship Id="rId8" Type="http://schemas.openxmlformats.org/officeDocument/2006/relationships/image" Target="media/87adfe9ef3fa80a57189e8da5cbc71cba45bc391.png"/><Relationship Id="rId9" Type="http://schemas.openxmlformats.org/officeDocument/2006/relationships/image" Target="media/0636b3668ddc0b3a9d8a35328d497ed201af3c10.png"/><Relationship Id="rId10" Type="http://schemas.openxmlformats.org/officeDocument/2006/relationships/image" Target="media/16db9392c091aef7c470631bd81895fe61bee166.png"/><Relationship Id="rId11" Type="http://schemas.openxmlformats.org/officeDocument/2006/relationships/image" Target="media/e6d8acf580db14087a594c3b3ebc8cde78cb00e0.png"/><Relationship Id="rId12" Type="http://schemas.openxmlformats.org/officeDocument/2006/relationships/image" Target="media/5baad9c7dc5621bd1dfea80a623fb0a4b3cf2697.png"/><Relationship Id="rId13" Type="http://schemas.openxmlformats.org/officeDocument/2006/relationships/image" Target="media/cdad50176cf4793b66cfe9c8ae49527b0b1775dc.png"/><Relationship Id="rId14" Type="http://schemas.openxmlformats.org/officeDocument/2006/relationships/image" Target="media/815c2073b91ab6ff6c30ac988111ab7d86333a15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4.5.16-20627</dc:title>
  <dc:creator>Offision</dc:creator>
  <cp:lastModifiedBy>Un-named</cp:lastModifiedBy>
  <cp:revision>1</cp:revision>
  <dcterms:created xsi:type="dcterms:W3CDTF">2026-09-15T18:02:09.932Z</dcterms:created>
  <dcterms:modified xsi:type="dcterms:W3CDTF">2026-09-15T18:02:09.932Z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