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邀請訪客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用自己的帳戶登記來客：一張表單、三個入口，在電腦和手機上都是同一張。每個欄位決定什麼，以及帶 QR 碼的訪客通行證為何通常比邀請郵件晚到。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2026-08-17</w:t>
      </w:r>
      <w:r>
        <w:rPr>
          <w:color w:val="6E6E73"/>
          <w:sz w:val="18"/>
          <w:szCs w:val="18"/>
        </w:rPr>
        <w:t xml:space="preserve">   ·   </w:t>
      </w:r>
      <w:hyperlink w:history="1" r:id="rIdjihjwiqqpn4zqb-bmp1w2">
        <w:r>
          <w:rPr>
            <w:rStyle w:val="Hyperlink"/>
            <w:color w:val="6E6E73"/>
            <w:sz w:val="18"/>
            <w:szCs w:val="18"/>
          </w:rPr>
          <w:t xml:space="preserve">https://offision.com/help/zh-hant/user-guide/invite-a-visitor/</w:t>
        </w:r>
      </w:hyperlink>
    </w:p>
    <w:p>
      <w:pPr>
        <w:spacing w:after="160"/>
      </w:pPr>
      <w:r>
        <w:t xml:space="preserve">只要有 Offision
帳戶，任何人都可以自己登記來客，不必開管理主控台，也不必請接待處代辦。整件事就是一張表單、四個答案：什麼時候到、要去哪裡、屬於哪一類到訪、誰會來。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有兩項設定決定你能否這樣做：</w:t>
      </w:r>
      <w:r>
        <w:rPr>
          <w:b/>
          <w:bCs/>
        </w:rPr>
        <w:t xml:space="preserve">允許員工在用戶應用程式邀請訪客</w:t>
      </w:r>
      <w:r>
        <w:t xml:space="preserve">
必須開啟，而且至少要有一座建築物被設為可接待訪客。若沒有這樣的建築物，公司裡沒有人會看到這個按鈕。</w:t>
      </w:r>
    </w:p>
    <w:p>
      <w:pPr>
        <w:pStyle w:val="Heading2"/>
      </w:pPr>
      <w:r>
        <w:t xml:space="preserve">1. 開啟邀請表單</w:t>
      </w:r>
    </w:p>
    <w:p>
      <w:pPr>
        <w:spacing w:after="160"/>
      </w:pPr>
      <w:r>
        <w:t xml:space="preserve">在電腦上，於主畫面的篩選列選 </w:t>
      </w:r>
      <w:r>
        <w:rPr>
          <w:b/>
          <w:bCs/>
        </w:rPr>
        <w:t xml:space="preserve">訪客</w:t>
      </w:r>
      <w:r>
        <w:t xml:space="preserve">。下方面板會變成當天的訪客清單，上方則是
</w:t>
      </w:r>
      <w:r>
        <w:rPr>
          <w:b/>
          <w:bCs/>
        </w:rPr>
        <w:t xml:space="preserve">邀請訪客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4267200" cy="3448050"/>
            <wp:effectExtent t="0" r="0" b="0" l="0"/>
            <wp:docPr id="1" name="visitor-invite-entry-zh-hant" descr="訪客篩選：當天的訪客，以及開始新邀請的按鈕。" title="訪客篩選：當天的訪客，以及開始新邀請的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訪客篩選：當天的訪客，以及開始新邀請的按鈕。</w:t>
      </w:r>
    </w:p>
    <w:p>
      <w:pPr>
        <w:spacing w:after="160"/>
      </w:pPr>
      <w:r>
        <w:t xml:space="preserve">在手機上，點右下角的 </w:t>
      </w:r>
      <w:r>
        <w:rPr>
          <w:b/>
          <w:bCs/>
        </w:rPr>
        <w:t xml:space="preserve">+</w:t>
      </w:r>
      <w:r>
        <w:t xml:space="preserve">，然後選 </w:t>
      </w:r>
      <w:r>
        <w:rPr>
          <w:b/>
          <w:bCs/>
        </w:rPr>
        <w:t xml:space="preserve">訪客</w:t>
      </w:r>
      <w:r>
        <w:t xml:space="preserve">，開啟的是同一張表單。</w:t>
      </w:r>
    </w:p>
    <w:p>
      <w:pPr>
        <w:spacing w:after="60" w:before="160"/>
        <w:jc w:val="center"/>
      </w:pPr>
      <w:r>
        <w:drawing>
          <wp:inline distT="0" distB="0" distL="0" distR="0">
            <wp:extent cx="4095750" cy="2667000"/>
            <wp:effectExtent t="0" r="0" b="0" l="0"/>
            <wp:docPr id="1" name="visitor-invite-phone-sheet-zh-hant" descr="手機的 + 面板。訪客是第四個圖標。" title="手機的 + 面板。訪客是第四個圖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手機的 + 面板。訪客是第四個圖標。</w:t>
      </w:r>
    </w:p>
    <w:p>
      <w:pPr>
        <w:spacing w:after="160"/>
      </w:pPr>
      <w:r>
        <w:t xml:space="preserve">表單開啟時已經填入今天的日期和公司的預設訪問目的。如果公司只有一座建築物接待訪客，訪問地點也會一併填好；有多座時就留空 —
該列會有一個紅點，打開後顯示 </w:t>
      </w:r>
      <w:r>
        <w:rPr>
          <w:b/>
          <w:bCs/>
        </w:rPr>
        <w:t xml:space="preserve">暫無地點</w:t>
      </w:r>
      <w:r>
        <w:t xml:space="preserve">，直到你選了為止。每一列點一下展開，換到下一列時就收合成一行摘要。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visitor-invite-form-zh-hant" descr="邀請表單。每一列填了之後，就在該列顯示答案。" title="邀請表單。每一列填了之後，就在該列顯示答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邀請表單。每一列填了之後，就在該列顯示答案。</w:t>
      </w:r>
    </w:p>
    <w:p>
      <w:pPr>
        <w:pStyle w:val="Heading2"/>
      </w:pPr>
      <w:r>
        <w:t xml:space="preserve">2. 說明他們什麼時候到</w:t>
      </w:r>
    </w:p>
    <w:p>
      <w:pPr>
        <w:spacing w:after="160"/>
      </w:pPr>
      <w:r>
        <w:t xml:space="preserve">最上面一列是 </w:t>
      </w:r>
      <w:r>
        <w:rPr>
          <w:b/>
          <w:bCs/>
        </w:rPr>
        <w:t xml:space="preserve">時間</w:t>
      </w:r>
      <w:r>
        <w:t xml:space="preserve">：什麼時候到、什麼時候走，下面有三顆按鈕。</w:t>
      </w:r>
      <w:r>
        <w:rPr>
          <w:b/>
          <w:bCs/>
        </w:rPr>
        <w:t xml:space="preserve">整日</w:t>
      </w:r>
      <w:r>
        <w:t xml:space="preserve">
是給整天都在、而非只有一個約的來客；</w:t>
      </w:r>
      <w:r>
        <w:rPr>
          <w:b/>
          <w:bCs/>
        </w:rPr>
        <w:t xml:space="preserve">重複</w:t>
      </w:r>
      <w:r>
        <w:t xml:space="preserve">
會把它變成一個系列，適合每週二都來的承辦商；</w:t>
      </w:r>
      <w:r>
        <w:rPr>
          <w:b/>
          <w:bCs/>
        </w:rPr>
        <w:t xml:space="preserve">時區</w:t>
      </w:r>
      <w:r>
        <w:t xml:space="preserve"> 則是給時間在別的時區的訪客。</w:t>
      </w:r>
    </w:p>
    <w:p>
      <w:pPr>
        <w:spacing w:after="160"/>
      </w:pPr>
      <w:r>
        <w:t xml:space="preserve">時間不是隨你填的：建築物的到訪政策可以限制能預約多遠、一次到訪可以多長、以及能否跨過午夜。當你選的內容違反其中一項，表單會在這一列下方說明，而
</w:t>
      </w:r>
      <w:r>
        <w:rPr>
          <w:b/>
          <w:bCs/>
        </w:rPr>
        <w:t xml:space="preserve">邀請</w:t>
      </w:r>
      <w:r>
        <w:t xml:space="preserve"> 會保持灰色，直到改好為止。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visitor-invite-period-zh-hant" descr="到訪時段。在電腦上，旁邊會顯示當天還有什麼。" title="到訪時段。在電腦上，旁邊會顯示當天還有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到訪時段。在電腦上，旁邊會顯示當天還有什麼。</w:t>
      </w:r>
    </w:p>
    <w:p>
      <w:pPr>
        <w:pStyle w:val="Heading2"/>
      </w:pPr>
      <w:r>
        <w:t xml:space="preserve">3. 選他們要去哪裡</w:t>
      </w:r>
    </w:p>
    <w:p>
      <w:pPr>
        <w:spacing w:after="160"/>
      </w:pPr>
      <w:r>
        <w:rPr>
          <w:b/>
          <w:bCs/>
        </w:rPr>
        <w:t xml:space="preserve">訪問地點</w:t>
      </w:r>
      <w:r>
        <w:t xml:space="preserve">
是這次到訪所屬的地方，它決定訪客抵達時由哪個接待處看到他們。這裡只會列出對訪客開放的建築物
— 一間有十座樓的公司，可能只有三座讓客人進去。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visitor-invite-location-zh-hant" descr="訪問地點。只有對訪客開放的建築物會出現。" title="訪問地點。只有對訪客開放的建築物會出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訪問地點。只有對訪客開放的建築物會出現。</w:t>
      </w:r>
    </w:p>
    <w:p>
      <w:pPr>
        <w:spacing w:after="160"/>
      </w:pPr>
      <w:r>
        <w:t xml:space="preserve">只填建築物就是一個完整的答案：點它的名字就好。若它有對訪客開放的樓層或房間，該列右邊的
</w:t>
      </w:r>
      <w:r>
        <w:rPr>
          <w:b/>
          <w:bCs/>
        </w:rPr>
        <w:t xml:space="preserve">樓層</w:t>
      </w:r>
      <w:r>
        <w:t xml:space="preserve"> 會往下一層，</w:t>
      </w:r>
      <w:r>
        <w:rPr>
          <w:b/>
          <w:bCs/>
        </w:rPr>
        <w:t xml:space="preserve">房間</w:t>
      </w:r>
      <w:r>
        <w:t xml:space="preserve"> 再深一層 —
你可以精確到這次到訪實際的程度，而 </w:t>
      </w:r>
      <w:r>
        <w:rPr>
          <w:b/>
          <w:bCs/>
        </w:rPr>
        <w:t xml:space="preserve">不指定樓層</w:t>
      </w:r>
      <w:r>
        <w:t xml:space="preserve"> 就是保持整座建築物。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visitor-invite-floors-zh-hant" descr="往下一層：建築物的樓層，整座建築物這個答案也還在。" title="往下一層：建築物的樓層，整座建築物這個答案也還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往下一層：建築物的樓層，整座建築物這個答案也還在。</w:t>
      </w:r>
    </w:p>
    <w:p>
      <w:pPr>
        <w:spacing w:after="160"/>
      </w:pPr>
      <w:r>
        <w:t xml:space="preserve">在這裡選房間 </w:t>
      </w:r>
      <w:r>
        <w:rPr>
          <w:b/>
          <w:bCs/>
        </w:rPr>
        <w:t xml:space="preserve">不會</w:t>
      </w:r>
      <w:r>
        <w:t xml:space="preserve"> 預約那個房間。如果你也需要那個房間，請把它當會議預約，然後從預約裡邀請訪客 —
請參閱</w:t>
      </w:r>
      <w:hyperlink w:history="1" r:id="rIdtnxjfbep9wkbq7xpy3lsj">
        <w:r>
          <w:rPr>
            <w:rStyle w:val="Hyperlink"/>
          </w:rPr>
          <w:t xml:space="preserve">預約會議室時邀請訪客</w:t>
        </w:r>
      </w:hyperlink>
      <w:r>
        <w:t xml:space="preserve">。</w:t>
      </w:r>
    </w:p>
    <w:p>
      <w:pPr>
        <w:pStyle w:val="Heading2"/>
      </w:pPr>
      <w:r>
        <w:t xml:space="preserve">4. 選訪問目的</w:t>
      </w:r>
    </w:p>
    <w:p>
      <w:pPr>
        <w:spacing w:after="160"/>
      </w:pPr>
      <w:r>
        <w:t xml:space="preserve">訪問目的是這張表單裡影響最大的欄位，也是最常被略過的一個。公司會定義一小組目的 —
</w:t>
      </w:r>
      <w:r>
        <w:rPr>
          <w:b/>
          <w:bCs/>
        </w:rPr>
        <w:t xml:space="preserve">會議</w:t>
      </w:r>
      <w:r>
        <w:t xml:space="preserve">、</w:t>
      </w:r>
      <w:r>
        <w:rPr>
          <w:b/>
          <w:bCs/>
        </w:rPr>
        <w:t xml:space="preserve">面試</w:t>
      </w:r>
      <w:r>
        <w:t xml:space="preserve">、</w:t>
      </w:r>
      <w:r>
        <w:rPr>
          <w:b/>
          <w:bCs/>
        </w:rPr>
        <w:t xml:space="preserve">VIP</w:t>
      </w:r>
      <w:r>
        <w:t xml:space="preserve"> 之類 —
每一個都帶著自己的規則：邀請一位訪客之前你必須知道什麼、這次到訪需不需要審批，以及接待處在櫃檯要求什麼，包括拍照和任何訪客問卷。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visitor-invite-purpose-zh-hant" descr="公司定義的訪問目的，其中一個是預設。" title="公司定義的訪問目的，其中一個是預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公司定義的訪問目的，其中一個是預設。</w:t>
      </w:r>
    </w:p>
    <w:p>
      <w:pPr>
        <w:spacing w:after="160"/>
      </w:pPr>
      <w:r>
        <w:t xml:space="preserve">要改一個目的要求什麼，在管理主控台裡設定。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(訪問目的)</w:t>
      </w:r>
    </w:p>
    <w:p>
      <w:pPr>
        <w:pStyle w:val="Heading2"/>
      </w:pPr>
      <w:r>
        <w:t xml:space="preserve">5. 加入訪客</w:t>
      </w:r>
    </w:p>
    <w:p>
      <w:pPr>
        <w:spacing w:after="160"/>
      </w:pPr>
      <w:r>
        <w:rPr>
          <w:b/>
          <w:bCs/>
        </w:rPr>
        <w:t xml:space="preserve">新增</w:t>
      </w:r>
      <w:r>
        <w:t xml:space="preserve"> 一次加一位訪客。通常
</w:t>
      </w:r>
      <w:r>
        <w:rPr>
          <w:b/>
          <w:bCs/>
        </w:rPr>
        <w:t xml:space="preserve">電子郵件</w:t>
      </w:r>
      <w:r>
        <w:t xml:space="preserve"> 才是關鍵的欄位：它既是這個人的身分，也是邀請送達的途徑，所以沒有它表單不會讓你完成。</w:t>
      </w:r>
      <w:r>
        <w:rPr>
          <w:b/>
          <w:bCs/>
        </w:rPr>
        <w:t xml:space="preserve">訪客姓名</w:t>
      </w:r>
      <w:r>
        <w:t xml:space="preserve">
和 </w:t>
      </w:r>
      <w:r>
        <w:rPr>
          <w:b/>
          <w:bCs/>
        </w:rPr>
        <w:t xml:space="preserve">公司</w:t>
      </w:r>
      <w:r>
        <w:t xml:space="preserve"> 是接待處和訪客證上會顯示的資料。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visitor-invite-visitor-zh-hant" descr="一位訪客。這個地址既是他的身分，也是邀請送達的途徑。" title="一位訪客。這個地址既是他的身分，也是邀請送達的途徑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一位訪客。這個地址既是他的身分，也是邀請送達的途徑。</w:t>
      </w:r>
    </w:p>
    <w:p>
      <w:pPr>
        <w:spacing w:after="160"/>
      </w:pPr>
      <w:r>
        <w:t xml:space="preserve">哪個欄位必填由訪問目的決定。一個目的可以改成用手機號碼辨識訪客 —
邀請就會以短訊送出 —
也可以用姓名加公司，適合你不被允許保存聯絡資料的訪客，或用像承辦商編號這樣的
</w:t>
      </w:r>
      <w:r>
        <w:rPr>
          <w:b/>
          <w:bCs/>
        </w:rPr>
        <w:t xml:space="preserve">自訂識別鍵</w:t>
      </w:r>
      <w:r>
        <w:t xml:space="preserve">。當一個目的允許多於一種方式時，欄位上方會出現一列選擇，每位訪客選一個。</w:t>
      </w:r>
    </w:p>
    <w:p>
      <w:pPr>
        <w:spacing w:after="160"/>
      </w:pPr>
      <w:r>
        <w:t xml:space="preserve">Offision
已有記錄的訪客，在你輸入姓名時就會補上，而辨識他身分的那個欄位會鎖住：你可以更正公司，但不能改他是誰。</w:t>
      </w:r>
    </w:p>
    <w:p>
      <w:pPr>
        <w:spacing w:after="160"/>
      </w:pPr>
      <w:r>
        <w:t xml:space="preserve">一整團人可以用 </w:t>
      </w:r>
      <w:r>
        <w:rPr>
          <w:b/>
          <w:bCs/>
        </w:rPr>
        <w:t xml:space="preserve">匯入</w:t>
      </w:r>
      <w:r>
        <w:t xml:space="preserve"> 讀一個表格檔。功能表裡也有範例檔，值得先下載，因為欄位是按位置對應的。</w:t>
      </w:r>
    </w:p>
    <w:p>
      <w:pPr>
        <w:spacing w:after="60" w:before="160"/>
        <w:jc w:val="center"/>
      </w:pPr>
      <w:r>
        <w:drawing>
          <wp:inline distT="0" distB="0" distL="0" distR="0">
            <wp:extent cx="2619375" cy="2305050"/>
            <wp:effectExtent t="0" r="0" b="0" l="0"/>
            <wp:docPr id="1" name="visitor-invite-import-zh-hant" descr="匯入、匯出和範例表格檔，只有電腦上才有。" title="匯入、匯出和範例表格檔，只有電腦上才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匯入、匯出和範例表格檔，只有電腦上才有。</w:t>
      </w:r>
    </w:p>
    <w:p>
      <w:pPr>
        <w:pStyle w:val="Heading2"/>
      </w:pPr>
      <w:r>
        <w:t xml:space="preserve">6. 這次到訪還需要什麼</w:t>
      </w:r>
    </w:p>
    <w:p>
      <w:pPr>
        <w:spacing w:after="160"/>
      </w:pPr>
      <w:r>
        <w:t xml:space="preserve">訪客下面有三列選填的，其中兩列比看起來有用：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訪客車輛</w:t>
      </w:r>
      <w:r>
        <w:t xml:space="preserve"> — 車牌號碼與車輛類型。只有當你選的地點允許時，這一列才會出現；看不到它，那就是答案。請見</w:t>
      </w:r>
      <w:hyperlink w:history="1" r:id="rIdpvaluc5y5qzrkkjav3kip">
        <w:r>
          <w:rPr>
            <w:rStyle w:val="Hyperlink"/>
          </w:rPr>
          <w:t xml:space="preserve">記錄訪客的車牌號碼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備忘 (給訪客)</w:t>
      </w:r>
      <w:r>
        <w:t xml:space="preserve"> 會隨邀請寄出，所以「請由西門進入」寫在這裡。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備註 (給接待員)</w:t>
      </w:r>
      <w:r>
        <w:t xml:space="preserve"> 永遠不會給訪客看。「他們會帶設備來」寫在這裡。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邀請人</w:t>
      </w:r>
      <w:r>
        <w:t xml:space="preserve"> 只在你能代其他人操作時出現，說明這次到訪屬於誰。</w:t>
      </w:r>
    </w:p>
    <w:p>
      <w:pPr>
        <w:pStyle w:val="Heading2"/>
      </w:pPr>
      <w:r>
        <w:t xml:space="preserve">7. 送出</w:t>
      </w:r>
    </w:p>
    <w:p>
      <w:pPr>
        <w:spacing w:after="160"/>
      </w:pPr>
      <w:r>
        <w:rPr>
          <w:b/>
          <w:bCs/>
        </w:rPr>
        <w:t xml:space="preserve">邀請</w:t>
      </w:r>
      <w:r>
        <w:t xml:space="preserve"> 會送出邀請並關閉表單。一張卡片確認結果 —
</w:t>
      </w:r>
      <w:r>
        <w:rPr>
          <w:b/>
          <w:bCs/>
        </w:rPr>
        <w:t xml:space="preserve">邀請已發送</w:t>
      </w:r>
      <w:r>
        <w:t xml:space="preserve">，或者你選的目的需要有人先審批時，是
</w:t>
      </w:r>
      <w:r>
        <w:rPr>
          <w:b/>
          <w:bCs/>
        </w:rPr>
        <w:t xml:space="preserve">等待批准</w:t>
      </w:r>
      <w:r>
        <w:t xml:space="preserve">。在批准之前，訪客那邊什麼都收不到。</w:t>
      </w:r>
    </w:p>
    <w:p>
      <w:pPr>
        <w:pStyle w:val="Heading2"/>
      </w:pPr>
      <w:r>
        <w:t xml:space="preserve">8. 確認成功</w:t>
      </w:r>
    </w:p>
    <w:p>
      <w:pPr>
        <w:spacing w:after="160"/>
      </w:pPr>
      <w:r>
        <w:t xml:space="preserve">回到 </w:t>
      </w:r>
      <w:r>
        <w:rPr>
          <w:b/>
          <w:bCs/>
        </w:rPr>
        <w:t xml:space="preserve">訪客</w:t>
      </w:r>
      <w:r>
        <w:t xml:space="preserve">
篩選，選到訪那一天。訪客應該列在開始時間的位置；點那一列會開啟這次到訪，那個面板也是你
</w:t>
      </w:r>
      <w:r>
        <w:rPr>
          <w:b/>
          <w:bCs/>
        </w:rPr>
        <w:t xml:space="preserve">編輯</w:t>
      </w:r>
      <w:r>
        <w:t xml:space="preserve">、</w:t>
      </w:r>
      <w:r>
        <w:rPr>
          <w:b/>
          <w:bCs/>
        </w:rPr>
        <w:t xml:space="preserve">刪除</w:t>
      </w:r>
      <w:r>
        <w:t xml:space="preserve">、</w:t>
      </w:r>
      <w:r>
        <w:rPr>
          <w:b/>
          <w:bCs/>
        </w:rPr>
        <w:t xml:space="preserve">分享</w:t>
      </w:r>
      <w:r>
        <w:t xml:space="preserve">，或把它加進自己日曆的地方。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876800"/>
            <wp:effectExtent t="0" r="0" b="0" l="0"/>
            <wp:docPr id="1" name="visitor-invite-sticker-zh-hant" descr="登記後的到訪：狀態、目的，以及它屬於誰。" title="登記後的到訪：狀態、目的，以及它屬於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登記後的到訪：狀態、目的，以及它屬於誰。</w:t>
      </w:r>
    </w:p>
    <w:p>
      <w:pPr>
        <w:spacing w:after="160"/>
      </w:pPr>
      <w:r>
        <w:t xml:space="preserve">那個面板上的 </w:t>
      </w:r>
      <w:r>
        <w:rPr>
          <w:b/>
          <w:bCs/>
        </w:rPr>
        <w:t xml:space="preserve">已批准</w:t>
      </w:r>
      <w:r>
        <w:t xml:space="preserve">
才代表訪客已經被通知。這是值得相信的確認，而不是表單關掉了這件事。</w:t>
      </w:r>
    </w:p>
    <w:p>
      <w:pPr>
        <w:pStyle w:val="Heading2"/>
      </w:pPr>
      <w:r>
        <w:t xml:space="preserve">訪客會收到什麼</w:t>
      </w:r>
    </w:p>
    <w:p>
      <w:pPr>
        <w:spacing w:after="160"/>
      </w:pPr>
      <w:r>
        <w:t xml:space="preserve">兩封分開的訊息，而兩者之間的時間差正是大家會問的：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邀請</w:t>
      </w:r>
      <w:r>
        <w:t xml:space="preserve">，馬上就到。裡面有可以接受的日曆邀請、你的 </w:t>
      </w:r>
      <w:r>
        <w:rPr>
          <w:b/>
          <w:bCs/>
        </w:rPr>
        <w:t xml:space="preserve">備忘 (給訪客)</w:t>
      </w:r>
      <w:r>
        <w:t xml:space="preserve">，以及該來哪裡。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訪客通行證</w:t>
      </w:r>
      <w:r>
        <w:t xml:space="preserve"> — 他們在接待處出示的 QR 碼 —
不是馬上送，而是按公司的訪客證發送排程。如果排程是「前一天」，那麼問自己的碼在哪裡的
訪客，只是被提早邀請了。以手機號碼邀請的，通行證會以短訊送到。</w:t>
      </w:r>
    </w:p>
    <w:p>
      <w:pPr>
        <w:spacing w:after="60" w:before="160"/>
        <w:jc w:val="center"/>
      </w:pPr>
      <w:r>
        <w:drawing>
          <wp:inline distT="0" distB="0" distL="0" distR="0">
            <wp:extent cx="3390900" cy="7429500"/>
            <wp:effectExtent t="0" r="0" b="0" l="0"/>
            <wp:docPr id="1" name="visitor-invite-badge-email-zh-hant" descr="訪客通行證：到訪的時間地點、登記碼，以及接待處掃描的 QR 碼。" title="訪客通行證：到訪的時間地點、登記碼，以及接待處掃描的 QR 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訪客通行證：到訪的時間地點、登記碼，以及接待處掃描的 QR 碼。</w:t>
      </w:r>
    </w:p>
    <w:p>
      <w:pPr>
        <w:spacing w:after="160"/>
      </w:pPr>
      <w:r>
        <w:t xml:space="preserve">排程和通行證的樣式都是全公司的設定 —
請見</w:t>
      </w:r>
      <w:hyperlink w:history="1" r:id="rIdr9enlmvzg76oprq1qt4lt">
        <w:r>
          <w:rPr>
            <w:rStyle w:val="Hyperlink"/>
          </w:rPr>
          <w:t xml:space="preserve">訪客證上會有什麼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(訪客管理)</w:t>
      </w:r>
    </w:p>
    <w:p>
      <w:pPr>
        <w:pStyle w:val="Heading2"/>
      </w:pPr>
      <w:r>
        <w:t xml:space="preserve">桌面應用程式和手機有什麼不同</w:t>
      </w:r>
    </w:p>
    <w:p>
      <w:pPr>
        <w:spacing w:after="160"/>
      </w:pPr>
      <w:r>
        <w:t xml:space="preserve">邀請本身完全一樣：桌面應用程式和手機應用程式都是包住同一批畫面的外殼，表單、規則和郵件三者一致。實際上有四點不同：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837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在哪裡</w:t>
            </w:r>
          </w:p>
        </w:tc>
        <w:tc>
          <w:tcPr>
            <w:tcW w:type="dxa" w:w="837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有什麼不同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手機</w:t>
            </w:r>
          </w:p>
        </w:tc>
        <w:tc>
          <w:tcPr>
            <w:tcW w:type="dxa" w:w="8375"/>
          </w:tcPr>
          <w:p>
            <w:pPr>
              <w:spacing w:after="0"/>
            </w:pPr>
            <w:r>
              <w:t xml:space="preserve">表單旁邊的當天面板會隱藏，標題上的日期箭頭也一樣 — 沒有位置放它們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手機</w:t>
            </w:r>
          </w:p>
        </w:tc>
        <w:tc>
          <w:tcPr>
            <w:tcW w:type="dxa" w:w="8375"/>
          </w:tcPr>
          <w:p>
            <w:pPr>
              <w:spacing w:after="0"/>
            </w:pPr>
            <w:r>
              <w:t xml:space="preserve">沒有 </w:t>
            </w:r>
            <w:r>
              <w:rPr>
                <w:b/>
                <w:bCs/>
              </w:rPr>
              <w:t xml:space="preserve">匯入</w:t>
            </w:r>
            <w:r>
              <w:t xml:space="preserve">、</w:t>
            </w:r>
            <w:r>
              <w:rPr>
                <w:b/>
                <w:bCs/>
              </w:rPr>
              <w:t xml:space="preserve">匯出</w:t>
            </w:r>
            <w:r>
              <w:t xml:space="preserve"> 和 </w:t>
            </w:r>
            <w:r>
              <w:rPr>
                <w:b/>
                <w:bCs/>
              </w:rPr>
              <w:t xml:space="preserve">連接 Outlook 聯絡人</w:t>
            </w:r>
            <w:r>
              <w:t xml:space="preserve">；一整份訪客表格是電腦的工作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手機</w:t>
            </w:r>
          </w:p>
        </w:tc>
        <w:tc>
          <w:tcPr>
            <w:tcW w:type="dxa" w:w="8375"/>
          </w:tcPr>
          <w:p>
            <w:pPr>
              <w:spacing w:after="0"/>
            </w:pPr>
            <w:r>
              <w:t xml:space="preserve">到訪面板多了 </w:t>
            </w:r>
            <w:r>
              <w:rPr>
                <w:b/>
                <w:bCs/>
              </w:rPr>
              <w:t xml:space="preserve">分享</w:t>
            </w:r>
            <w:r>
              <w:t xml:space="preserve">，把詳細內容交給你平常的分享面板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桌面應用程式</w:t>
            </w:r>
          </w:p>
        </w:tc>
        <w:tc>
          <w:tcPr>
            <w:tcW w:type="dxa" w:w="8375"/>
          </w:tcPr>
          <w:p>
            <w:pPr>
              <w:spacing w:after="0"/>
            </w:pPr>
            <w:r>
              <w:t xml:space="preserve">就邀請而言沒有不同。它多的是在接待處列印訪客證，那是接待員的畫面，不是這張表單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這裡管不到的事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到訪需不需要審批、由誰審批。</w:t>
      </w:r>
      <w:r>
        <w:t xml:space="preserve"> 那屬於訪問目的，不是你。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接待處在訪客抵達時要求什麼。</w:t>
      </w:r>
      <w:r>
        <w:t xml:space="preserve"> 拍照、問卷和簽到本身都屬於櫃檯，並在目的上設定 —
參見</w:t>
      </w:r>
      <w:hyperlink w:history="1" r:id="rIdxklauljrpgbgygu4vaxd4">
        <w:r>
          <w:rPr>
            <w:rStyle w:val="Hyperlink"/>
          </w:rPr>
          <w:t xml:space="preserve">掃描訪客的編號為他簽到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訪客證長什麼樣、什麼時候寄出</w:t>
      </w:r>
      <w:r>
        <w:t xml:space="preserve"> —
參見</w:t>
      </w:r>
      <w:hyperlink w:history="1" r:id="rId0up0nzhntrryjeggzfuly">
        <w:r>
          <w:rPr>
            <w:rStyle w:val="Hyperlink"/>
          </w:rPr>
          <w:t xml:space="preserve">訪客證上會顯示什麼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預約房間。</w:t>
      </w:r>
      <w:r>
        <w:t xml:space="preserve"> 被選為訪問地點的房間是到訪的地方，不是對它的預約。</w:t>
      </w:r>
    </w:p>
    <w:p>
      <w:pPr>
        <w:spacing w:after="160"/>
      </w:pPr>
      <w:r>
        <w:rPr>
          <w:b/>
          <w:bCs/>
        </w:rPr>
        <w:t xml:space="preserve">沒有 邀請訪客 按鈕？:</w:t>
      </w:r>
      <w:r>
        <w:t xml:space="preserve">
是上面兩道關卡之一，而它們的症狀完全相同：按鈕根本不存在。要麼
</w:t>
      </w:r>
      <w:r>
        <w:rPr>
          <w:b/>
          <w:bCs/>
        </w:rPr>
        <w:t xml:space="preserve">允許員工在用戶應用程式邀請訪客</w:t>
      </w:r>
      <w:r>
        <w:t xml:space="preserve"> 是關的，要麼還沒有任何建築物被設為可接待訪客。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ihjwiqqpn4zqb-bmp1w2" Type="http://schemas.openxmlformats.org/officeDocument/2006/relationships/hyperlink" Target="https://offision.com/help/zh-hant/user-guide/invite-a-visitor/" TargetMode="External"/><Relationship Id="rIdtnxjfbep9wkbq7xpy3lsj" Type="http://schemas.openxmlformats.org/officeDocument/2006/relationships/hyperlink" Target="../invite-a-visitor-with-a-booking/" TargetMode="External"/><Relationship Id="rIdpvaluc5y5qzrkkjav3kip" Type="http://schemas.openxmlformats.org/officeDocument/2006/relationships/hyperlink" Target="../../visiting/register-a-visitors-vehicle/" TargetMode="External"/><Relationship Id="rIdr9enlmvzg76oprq1qt4lt" Type="http://schemas.openxmlformats.org/officeDocument/2006/relationships/hyperlink" Target="../../visiting/what-appears-on-a-visitor-badge/" TargetMode="External"/><Relationship Id="rIdxklauljrpgbgygu4vaxd4" Type="http://schemas.openxmlformats.org/officeDocument/2006/relationships/hyperlink" Target="../../reception/check-a-visitor-in-by-scanning-their-code/" TargetMode="External"/><Relationship Id="rId0up0nzhntrryjeggzfuly" Type="http://schemas.openxmlformats.org/officeDocument/2006/relationships/hyperlink" Target="../../visiting/what-appears-on-a-visitor-badge/" TargetMode="External"/><Relationship Id="rId7" Type="http://schemas.openxmlformats.org/officeDocument/2006/relationships/image" Target="media/5be3a298e9cdabfb6b6afe57a34f5740dbfc40b6.png"/><Relationship Id="rId8" Type="http://schemas.openxmlformats.org/officeDocument/2006/relationships/image" Target="media/ab62113471e99bf47d491206b6af5a6d76ea6949.png"/><Relationship Id="rId9" Type="http://schemas.openxmlformats.org/officeDocument/2006/relationships/image" Target="media/38f051bb493fc17601de1e88ed436cc48a6cc2c4.png"/><Relationship Id="rId10" Type="http://schemas.openxmlformats.org/officeDocument/2006/relationships/image" Target="media/bdb0788797992d5fe11ad6d9a2617c259d9df7f4.png"/><Relationship Id="rId11" Type="http://schemas.openxmlformats.org/officeDocument/2006/relationships/image" Target="media/e7db4d4c0f0c288dbee88f7e467e7021de269f56.png"/><Relationship Id="rId12" Type="http://schemas.openxmlformats.org/officeDocument/2006/relationships/image" Target="media/2fb1912d8210cdc532a36f7ad090decb20e263c5.png"/><Relationship Id="rId13" Type="http://schemas.openxmlformats.org/officeDocument/2006/relationships/image" Target="media/42151443120a2a958f5795ed4fff52154fd20b24.png"/><Relationship Id="rId14" Type="http://schemas.openxmlformats.org/officeDocument/2006/relationships/image" Target="media/76a55a08a04b7da990831d63d58431629c9bd569.png"/><Relationship Id="rId15" Type="http://schemas.openxmlformats.org/officeDocument/2006/relationships/image" Target="media/2e71e67078dc9b6eb5bc7765c6c8f0ec902c1362.png"/><Relationship Id="rId16" Type="http://schemas.openxmlformats.org/officeDocument/2006/relationships/image" Target="media/a374faf3cacf498e58bd91bea1534d2e93c50ea1.png"/><Relationship Id="rId17" Type="http://schemas.openxmlformats.org/officeDocument/2006/relationships/image" Target="media/6fb7d112b4e8b1e0078774102e1649fa7bb174ff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邀請訪客</dc:title>
  <dc:creator>Offision</dc:creator>
  <cp:lastModifiedBy>Un-named</cp:lastModifiedBy>
  <cp:revision>1</cp:revision>
  <dcterms:created xsi:type="dcterms:W3CDTF">2026-09-29T13:46:25.627Z</dcterms:created>
  <dcterms:modified xsi:type="dcterms:W3CDTF">2026-09-29T13:46:25.627Z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