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登記未預約到訪的訪客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在接待處為沒有邀請的訪客辦理登記。接待處的登記表格在儲存的同時已完成簽到，之後不需要再簽到一次；表格要填哪些欄位，則由訪問目的決定。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zdbonjlekm4fap3owshnn">
        <w:r>
          <w:rPr>
            <w:rStyle w:val="Hyperlink"/>
            <w:color w:val="6E6E73"/>
            <w:sz w:val="18"/>
            <w:szCs w:val="18"/>
          </w:rPr>
          <w:t xml:space="preserve">https://offision.com/help/zh-hant/reception/register-a-walk-in-visitor/</w:t>
        </w:r>
      </w:hyperlink>
    </w:p>
    <w:p>
      <w:pPr>
        <w:spacing w:after="160"/>
      </w:pPr>
      <w:r>
        <w:t xml:space="preserve">有人走到櫃檯前，沒有邀請，說要找某位同事。這時要用的是 </w:t>
      </w:r>
      <w:r>
        <w:rPr>
          <w:b/>
          <w:bCs/>
        </w:rPr>
        <w:t xml:space="preserve">登記臨時到來訪客</w:t>
      </w:r>
      <w:r>
        <w:t xml:space="preserve">。
開始之前先了解一點：它和訪客自己用手機登記並不一樣。接待處登記訪客時，是把對方
記錄為 </w:t>
      </w:r>
      <w:r>
        <w:rPr>
          <w:b/>
          <w:bCs/>
        </w:rPr>
        <w:t xml:space="preserve">已在館內</w:t>
      </w:r>
      <w:r>
        <w:t xml:space="preserve"> ——表格填完的那一刻簽到就已經完成，卡片上出現的是
</w:t>
      </w:r>
      <w:r>
        <w:rPr>
          <w:b/>
          <w:bCs/>
        </w:rPr>
        <w:t xml:space="preserve">離開</w:t>
      </w:r>
      <w:r>
        <w:t xml:space="preserve">，而不是 </w:t>
      </w:r>
      <w:r>
        <w:rPr>
          <w:b/>
          <w:bCs/>
        </w:rPr>
        <w:t xml:space="preserve">簽到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要先為你設定好接待處 — </w:t>
      </w:r>
      <w:r>
        <w:rPr>
          <w:b/>
          <w:bCs/>
        </w:rPr>
        <w:t xml:space="preserve">接待處職員</w:t>
      </w:r>
      <w:r>
        <w:t xml:space="preserve"> 權限，以及你所負責的建築物。兩者都寫在
</w:t>
      </w:r>
      <w:hyperlink w:history="1" r:id="rId-372fnqayi1a7rnfu5-mz">
        <w:r>
          <w:rPr>
            <w:rStyle w:val="Hyperlink"/>
          </w:rPr>
          <w:t xml:space="preserve">登入並開啟你的接待處</w:t>
        </w:r>
      </w:hyperlink>
      <w:r>
        <w:t xml:space="preserve"> 裡。
少了第二項，頁面開啟後只會顯示 </w:t>
      </w:r>
      <w:r>
        <w:rPr>
          <w:i/>
          <w:iCs/>
        </w:rPr>
        <w:t xml:space="preserve">您尚未被分配到任何接待處設定中</w:t>
      </w:r>
      <w:r>
        <w:t xml:space="preserve">。</w:t>
      </w:r>
    </w:p>
    <w:p>
      <w:pPr>
        <w:pStyle w:val="Heading2"/>
      </w:pPr>
      <w:r>
        <w:t xml:space="preserve">1. 選擇 登記臨時到來訪客</w:t>
      </w:r>
    </w:p>
    <w:p>
      <w:pPr>
        <w:spacing w:after="160"/>
      </w:pPr>
      <w:r>
        <w:t xml:space="preserve">從應用程式首頁選單開啟 </w:t>
      </w:r>
      <w:r>
        <w:rPr>
          <w:b/>
          <w:bCs/>
        </w:rPr>
        <w:t xml:space="preserve">接待處</w:t>
      </w:r>
      <w:r>
        <w:t xml:space="preserve">。標題下方有兩個按鈕：站在你面前的人用
</w:t>
      </w:r>
      <w:r>
        <w:rPr>
          <w:b/>
          <w:bCs/>
        </w:rPr>
        <w:t xml:space="preserve">登記臨時到來訪客</w:t>
      </w:r>
      <w:r>
        <w:t xml:space="preserve">，之後才會來的人用 </w:t>
      </w:r>
      <w:r>
        <w:rPr>
          <w:b/>
          <w:bCs/>
        </w:rPr>
        <w:t xml:space="preserve">登記即將到來的訪客</w:t>
      </w:r>
      <w:r>
        <w:t xml:space="preserve">。在手機上，兩者
都收在右下角的 </w:t>
      </w:r>
      <w:r>
        <w:rPr>
          <w:b/>
          <w:bCs/>
        </w:rPr>
        <w:t xml:space="preserve">+</w:t>
      </w:r>
      <w:r>
        <w:t xml:space="preserve"> 按鈕裡。</w:t>
      </w:r>
    </w:p>
    <w:p>
      <w:pPr>
        <w:spacing w:after="160"/>
      </w:pPr>
      <w:r>
        <w:t xml:space="preserve">這個分別不只是外觀上的差異。接待處的臨時登記表格只為 </w:t>
      </w:r>
      <w:r>
        <w:rPr>
          <w:b/>
          <w:bCs/>
        </w:rPr>
        <w:t xml:space="preserve">當下</w:t>
      </w:r>
      <w:r>
        <w:t xml:space="preserve"> 而設——訪問日期
與到達時間是固定的，無法修改。任何未來日期的到訪都要用另一個按鈕。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28750"/>
            <wp:effectExtent t="0" r="0" b="0" l="0"/>
            <wp:docPr id="1" name="walk-in-reception-buttons-zh-hant" descr="接待處，登記臨時到來訪客 與 登記即將到來的訪客 並排。" title="接待處，登記臨時到來訪客 與 登記即將到來的訪客 並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接待處，登記臨時到來訪客 與 登記即將到來的訪客 並排。</w:t>
      </w:r>
    </w:p>
    <w:p>
      <w:pPr>
        <w:pStyle w:val="Heading2"/>
      </w:pPr>
      <w:r>
        <w:t xml:space="preserve">2. 填寫 訪客資訊</w:t>
      </w:r>
    </w:p>
    <w:p>
      <w:pPr>
        <w:spacing w:after="160"/>
      </w:pPr>
      <w:r>
        <w:t xml:space="preserve">有關這次到訪與訪客的所有欄位都在這一個步驟裡，順序如下：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 — 只有在貴機構設定了一個以上時才會出現。它決定底下每一個欄位，
也決定精靈有幾個步驟，所以要先選對。預設的目的已經幫你選好。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訪問日期</w:t>
      </w:r>
      <w:r>
        <w:t xml:space="preserve"> 與 </w:t>
      </w:r>
      <w:r>
        <w:rPr>
          <w:b/>
          <w:bCs/>
        </w:rPr>
        <w:t xml:space="preserve">到達時間</w:t>
      </w:r>
      <w:r>
        <w:t xml:space="preserve"> — 今天與現在，唯讀。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預計離開時間</w:t>
      </w:r>
      <w:r>
        <w:t xml:space="preserve"> — 這段期間裡唯一由你設定的部分。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地點</w:t>
      </w:r>
      <w:r>
        <w:t xml:space="preserve"> — 建築物，需要時再加上房間。清單只會列出你擔任接待人員的建築物，
因此無法在你的櫃檯登記前往其他據點的訪客。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邀請人</w:t>
      </w:r>
      <w:r>
        <w:t xml:space="preserve"> — 訪客要見的人。這個欄位只有在為接待處開啟代理邀請時才會出現；
沒有開啟時，臨時訪客會在沒有受訪者的情況下被記錄下來。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訪客本人的資料 — 姓名、電郵或流動電話、公司，以及訪問目的要求的其他欄位。
不能略過的欄位會標上紅點。</w:t>
      </w:r>
    </w:p>
    <w:p>
      <w:pPr>
        <w:spacing w:after="160"/>
      </w:pPr>
      <w:r>
        <w:t xml:space="preserve">若貴機構有名片掃描功能，</w:t>
      </w:r>
      <w:r>
        <w:rPr>
          <w:b/>
          <w:bCs/>
        </w:rPr>
        <w:t xml:space="preserve">掃描名片</w:t>
      </w:r>
      <w:r>
        <w:t xml:space="preserve"> 可以用拍下名片的方式帶入訪客資料，不必逐項
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visitor-information-zh-hant" descr="訪客資訊。這個訪問目的不要求照片也沒有問卷，所以精靈只有三個步驟。" title="訪客資訊。這個訪問目的不要求照片也沒有問卷，所以精靈只有三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訪客資訊。這個訪問目的不要求照片也沒有問卷，所以精靈只有三個步驟。</w:t>
      </w:r>
    </w:p>
    <w:p>
      <w:pPr>
        <w:pStyle w:val="Heading2"/>
      </w:pPr>
      <w:r>
        <w:t xml:space="preserve">3. 拍照</w:t>
      </w:r>
    </w:p>
    <w:p>
      <w:pPr>
        <w:spacing w:after="160"/>
      </w:pPr>
      <w:r>
        <w:t xml:space="preserve">這個步驟會不會出現、能不能略過，都由訪問目的決定。當照片設為必填時，沒有拍照
之前 </w:t>
      </w:r>
      <w:r>
        <w:rPr>
          <w:b/>
          <w:bCs/>
        </w:rPr>
        <w:t xml:space="preserve">下一步</w:t>
      </w:r>
      <w:r>
        <w:t xml:space="preserve"> 會一直是灰色的——也就是說，用一台沒有鏡頭的櫃檯電腦，無法完成
要求照片的訪問目的。</w:t>
      </w:r>
    </w:p>
    <w:p>
      <w:pPr>
        <w:pStyle w:val="Heading2"/>
      </w:pPr>
      <w:r>
        <w:t xml:space="preserve">4. 回答訪客問卷</w:t>
      </w:r>
    </w:p>
    <w:p>
      <w:pPr>
        <w:spacing w:after="160"/>
      </w:pPr>
      <w:r>
        <w:t xml:space="preserve">掛在該訪問目的下的每一份問卷都是獨立的一個步驟——健康聲明、保密協議、工地安全
問題等等。詢問訪客並記錄他們的回答。</w:t>
      </w:r>
    </w:p>
    <w:p>
      <w:pPr>
        <w:pStyle w:val="Heading2"/>
      </w:pPr>
      <w:r>
        <w:t xml:space="preserve">5. 確認並提交</w:t>
      </w:r>
    </w:p>
    <w:p>
      <w:pPr>
        <w:spacing w:after="160"/>
      </w:pPr>
      <w:r>
        <w:t xml:space="preserve">最後一個步驟是唯讀的總覽：到訪資料、訪客資料、車輛，以及所有問卷回答。向訪客
覆述一次，然後按 </w:t>
      </w:r>
      <w:r>
        <w:rPr>
          <w:b/>
          <w:bCs/>
        </w:rPr>
        <w:t xml:space="preserve">提交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confirm-zh-hant" descr="確認步驟，下一步 的位置換成了 提交。" title="確認步驟，下一步 的位置換成了 提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確認步驟，下一步 的位置換成了 提交。</w:t>
      </w:r>
    </w:p>
    <w:p>
      <w:pPr>
        <w:pStyle w:val="Heading2"/>
      </w:pPr>
      <w:r>
        <w:t xml:space="preserve">6. 把通行證交給訪客</w:t>
      </w:r>
    </w:p>
    <w:p>
      <w:pPr>
        <w:spacing w:after="160"/>
      </w:pPr>
      <w:r>
        <w:t xml:space="preserve">對話框會直接變成訪客的通行證：</w:t>
      </w:r>
      <w:r>
        <w:rPr>
          <w:b/>
          <w:bCs/>
        </w:rPr>
        <w:t xml:space="preserve">登記成功</w:t>
      </w:r>
      <w:r>
        <w:t xml:space="preserve">、他們的 </w:t>
      </w:r>
      <w:r>
        <w:rPr>
          <w:b/>
          <w:bCs/>
        </w:rPr>
        <w:t xml:space="preserve">訪客編號</w:t>
      </w:r>
      <w:r>
        <w:t xml:space="preserve">，以及同一組編號
的 QR 碼。這組編號是他們在大堂看板或閘機前出示的憑證，也是他們稍後回到櫃檯時你
用來搜尋的號碼。</w:t>
      </w:r>
    </w:p>
    <w:p>
      <w:pPr>
        <w:spacing w:after="160"/>
      </w:pPr>
      <w:r>
        <w:t xml:space="preserve">若這台電腦接了標籤印表機，證件會自動列印，不需要任何額外操作。如果沒有印出東西，
表示還沒有連接印表機——請看
</w:t>
      </w:r>
      <w:hyperlink w:history="1" r:id="rIdf-2ubqkzocgtt0waqdprf">
        <w:r>
          <w:rPr>
            <w:rStyle w:val="Hyperlink"/>
          </w:rPr>
          <w:t xml:space="preserve">為你的接待處連接訪客證印表機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登記其他訪客</w:t>
      </w:r>
      <w:r>
        <w:t xml:space="preserve"> 會清空表格並保持對話框開啟，多人同時到達時用這一個。</w:t>
      </w:r>
      <w:r>
        <w:rPr>
          <w:b/>
          <w:bCs/>
        </w:rPr>
        <w:t xml:space="preserve">完成</w:t>
      </w:r>
      <w:r>
        <w:t xml:space="preserve">
則關閉對話框。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success-zh-hant" descr="完成登記後的畫面，訪客編號與其 QR 碼。" title="完成登記後的畫面，訪客編號與其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完成登記後的畫面，訪客編號與其 QR 碼。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關閉對話框，在清單中找到這位訪客。卡片的 </w:t>
      </w:r>
      <w:r>
        <w:rPr>
          <w:b/>
          <w:bCs/>
        </w:rPr>
        <w:t xml:space="preserve">到訪期間</w:t>
      </w:r>
      <w:r>
        <w:t xml:space="preserve"> 應該顯示他們的到達時間，
並列出 </w:t>
      </w:r>
      <w:r>
        <w:rPr>
          <w:b/>
          <w:bCs/>
        </w:rPr>
        <w:t xml:space="preserve">離開</w:t>
      </w:r>
      <w:r>
        <w:t xml:space="preserve">。</w:t>
      </w:r>
    </w:p>
    <w:p>
      <w:pPr>
        <w:spacing w:after="160"/>
      </w:pPr>
      <w:r>
        <w:t xml:space="preserve">如果上面出現的仍是 </w:t>
      </w:r>
      <w:r>
        <w:rPr>
          <w:b/>
          <w:bCs/>
        </w:rPr>
        <w:t xml:space="preserve">簽到</w:t>
      </w:r>
      <w:r>
        <w:t xml:space="preserve">，表示表格沒有走完——從接待處登記的臨時訪客，不會停在
等待簽到的狀態。</w:t>
      </w:r>
    </w:p>
    <w:p>
      <w:pPr>
        <w:pStyle w:val="Heading2"/>
      </w:pPr>
      <w:r>
        <w:t xml:space="preserve">管理主控台控制哪些部分</w:t>
      </w:r>
    </w:p>
    <w:p>
      <w:pPr>
        <w:spacing w:after="160"/>
      </w:pPr>
      <w:r>
        <w:t xml:space="preserve">表格有一半是條件式的，而每一個條件式的部分，都對應到管理主控台某一頁上的某一個
設定。當同事說的欄位在你畫面上找不到時，就看這張表。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86"/>
        <w:gridCol w:w="4457"/>
        <w:gridCol w:w="3417"/>
      </w:tblGrid>
      <w:tr>
        <w:trPr>
          <w:cantSplit/>
          <w:tblHeader/>
        </w:trPr>
        <w:tc>
          <w:tcPr>
            <w:tcW w:type="dxa" w:w="14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表格上的變化</w:t>
            </w:r>
          </w:p>
        </w:tc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出現 </w:t>
            </w:r>
            <w:r>
              <w:rPr>
                <w:b/>
                <w:bCs/>
              </w:rPr>
              <w:t xml:space="preserve">邀請人</w:t>
            </w:r>
            <w:r>
              <w:t xml:space="preserve"> 欄位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允許接待處代理訪客邀請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訪客自主登記表格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要填哪些訪客欄位、哪些是必填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訪問目的中各欄位的 隱藏 / 選填 / 必填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rPr>
                <w:b/>
                <w:bCs/>
              </w:rPr>
              <w:t xml:space="preserve">拍照</w:t>
            </w:r>
            <w:r>
              <w:t xml:space="preserve"> 是否成為一個步驟、能否略過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訪問目的的照片欄位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事後卡片上是否出現檢視照片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接待人員可查看照片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有幾個 </w:t>
            </w:r>
            <w:r>
              <w:rPr>
                <w:b/>
                <w:bCs/>
              </w:rPr>
              <w:t xml:space="preserve">訪客問卷</w:t>
            </w:r>
            <w:r>
              <w:t xml:space="preserve"> 步驟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掛在該訪問目的下的問卷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出現車輛欄位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允許受邀訪客登記車輛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不發出通行證，改為等待批准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訪客需經批准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提交當下就寄信通知受訪者</w:t>
            </w:r>
          </w:p>
        </w:tc>
        <w:tc>
          <w:tcPr>
            <w:tcW w:type="dxa" w:w="4457"/>
          </w:tcPr>
          <w:p>
            <w:pPr>
              <w:spacing w:after="0"/>
            </w:pPr>
            <w:hyperlink w:history="1" r:id="rIdzlcfyjr77fcxzup91chra">
              <w:r>
                <w:rPr>
                  <w:rStyle w:val="Hyperlink"/>
                </w:rPr>
                <w:t xml:space="preserve">散訪訪客抵達時通知受訪者</w:t>
              </w:r>
            </w:hyperlink>
          </w:p>
        </w:tc>
        <w:tc>
          <w:tcPr>
            <w:tcW w:type="dxa" w:w="3417"/>
          </w:tcPr>
          <w:p>
            <w:pPr>
              <w:spacing w:after="0"/>
            </w:pPr>
            <w:hyperlink w:history="1" r:id="rIdqi753bepkqubus7liu5tk">
              <w:r>
                <w:rPr>
                  <w:rStyle w:val="Hyperlink"/>
                </w:rPr>
                <w:t xml:space="preserve">訪問規則</w:t>
              </w:r>
            </w:hyperlink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rPr>
                <w:b/>
                <w:bCs/>
              </w:rPr>
              <w:t xml:space="preserve">地點</w:t>
            </w:r>
            <w:r>
              <w:t xml:space="preserve"> 清單列出哪些建築物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建築物的接待人員名單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訪問地點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其中只有第一項是接待處專屬的設定，其餘都與訪客自己的自主登記共用。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walk-in-proxy-setting-zh-hant" descr="接待人員設置，這一頁上唯一會改變接待處自身表格的區塊。" title="接待人員設置，這一頁上唯一會改變接待處自身表格的區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接待人員設置，這一頁上唯一會改變接待處自身表格的區塊。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visiting/walk-in-setting (訪客自主登記表格)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160"/>
      </w:pPr>
      <w:r>
        <w:rPr>
          <w:b/>
          <w:bCs/>
        </w:rPr>
        <w:t xml:space="preserve">沒有發出通行證時:</w:t>
      </w:r>
      <w:r>
        <w:t xml:space="preserve">
若該地點的規則要求批准，提交後會停在 </w:t>
      </w:r>
      <w:r>
        <w:rPr>
          <w:i/>
          <w:iCs/>
        </w:rPr>
        <w:t xml:space="preserve">訪問請求已提交，目前正在等待批准。</w:t>
      </w:r>
      <w:r>
        <w:t xml:space="preserve">，
沒有訪客編號，也沒有證件。訪客 </w:t>
      </w:r>
      <w:r>
        <w:rPr>
          <w:b/>
          <w:bCs/>
        </w:rPr>
        <w:t xml:space="preserve">尚未</w:t>
      </w:r>
      <w:r>
        <w:t xml:space="preserve"> 獲准進入——他們已被記錄下來並在等待，
必須有人批准之後才能進去。</w:t>
      </w:r>
    </w:p>
    <w:p>
      <w:pPr>
        <w:spacing w:after="160"/>
      </w:pPr>
      <w:r>
        <w:rPr>
          <w:b/>
          <w:bCs/>
        </w:rPr>
        <w:t xml:space="preserve">照片儲存失敗時:</w:t>
      </w:r>
      <w:r>
        <w:t xml:space="preserve">
</w:t>
      </w:r>
      <w:r>
        <w:rPr>
          <w:i/>
          <w:iCs/>
        </w:rPr>
        <w:t xml:space="preserve">無法儲存照片</w:t>
      </w:r>
      <w:r>
        <w:t xml:space="preserve"> 表示登記本身已經成功，只有照片沒有存下來。不要重新登記一次，改從
清單上該訪客的卡片重新拍照即可。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bonjlekm4fap3owshnn" Type="http://schemas.openxmlformats.org/officeDocument/2006/relationships/hyperlink" Target="https://offision.com/help/zh-hant/reception/register-a-walk-in-visitor/" TargetMode="External"/><Relationship Id="rId-372fnqayi1a7rnfu5-mz" Type="http://schemas.openxmlformats.org/officeDocument/2006/relationships/hyperlink" Target="../sign-in-to-your-reception-desk/" TargetMode="External"/><Relationship Id="rIdf-2ubqkzocgtt0waqdprf" Type="http://schemas.openxmlformats.org/officeDocument/2006/relationships/hyperlink" Target="../connect-a-badge-printer-to-your-reception-desk/" TargetMode="External"/><Relationship Id="rIdzlcfyjr77fcxzup91chra" Type="http://schemas.openxmlformats.org/officeDocument/2006/relationships/hyperlink" Target="../visiting/tell-the-host-their-visitor-arrived/" TargetMode="External"/><Relationship Id="rIdqi753bepkqubus7liu5tk" Type="http://schemas.openxmlformats.org/officeDocument/2006/relationships/hyperlink" Target="../visiting/visiting-policy-reference/" TargetMode="External"/><Relationship Id="rId7" Type="http://schemas.openxmlformats.org/officeDocument/2006/relationships/image" Target="media/3e6c175d10731ebc3a192cc27a8325393dcf1653.png"/><Relationship Id="rId8" Type="http://schemas.openxmlformats.org/officeDocument/2006/relationships/image" Target="media/0f36b1f2eaf78d3191dc12b38f5c901d094b4b52.png"/><Relationship Id="rId9" Type="http://schemas.openxmlformats.org/officeDocument/2006/relationships/image" Target="media/09c05e508c4d4b03253db350615aec59b3baeb0c.png"/><Relationship Id="rId10" Type="http://schemas.openxmlformats.org/officeDocument/2006/relationships/image" Target="media/69b38ad870766e0676ac6fc088bd57ca35be3b80.png"/><Relationship Id="rId11" Type="http://schemas.openxmlformats.org/officeDocument/2006/relationships/image" Target="media/4cc24f90f163b79276b7fe48aae30b60db2f7aa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登記未預約到訪的訪客</dc:title>
  <dc:creator>Offision</dc:creator>
  <cp:lastModifiedBy>Un-named</cp:lastModifiedBy>
  <cp:revision>1</cp:revision>
  <dcterms:created xsi:type="dcterms:W3CDTF">2026-11-07T21:31:52.952Z</dcterms:created>
  <dcterms:modified xsi:type="dcterms:W3CDTF">2026-11-07T21:31:52.952Z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