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賓客預約頁面的運作方式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發佈頁面不會令所有會議室自動可用。會議室必須已加入頁面，並獲分配賓客預約授權。既有預約及停用期間仍會阻止衝突，因此已發佈頁面的賓客會議室清單也可能是空的。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1pu4t5uw-r26ai5dfzxjf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https://offision.com/help/zh-hant/guest-booking/how-guest-booking-pages-work/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選擇預約流程</w:t>
      </w:r>
    </w:p>
    <w:p>
      <w:pPr>
        <w:spacing w:after="160"/>
      </w:pPr>
      <w:r>
        <w:t xml:space="preserve">頁面提供五種流程。在一般設定的預約流程下開啟</w:t>
      </w:r>
      <w:r>
        <w:rPr>
          <w:b/>
          <w:bCs/>
        </w:rPr>
        <w:t xml:space="preserve">更多</w:t>
      </w:r>
      <w:r>
        <w:t xml:space="preserve">，即可找到兩種包含類型的流程。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04"/>
        <w:gridCol w:w="6056"/>
      </w:tblGrid>
      <w:tr>
        <w:trPr>
          <w:cantSplit/>
          <w:tblHeader/>
        </w:trPr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流程</w:t>
            </w:r>
          </w:p>
        </w:tc>
        <w:tc>
          <w:tcPr>
            <w:tcW w:type="dxa" w:w="60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賓客選擇內容</w:t>
            </w:r>
          </w:p>
        </w:tc>
      </w:tr>
      <w:tr>
        <w:trPr>
          <w:cantSplit/>
        </w:trPr>
        <w:tc>
          <w:tcPr>
            <w:tcW w:type="dxa" w:w="3304"/>
          </w:tcPr>
          <w:p>
            <w:pPr>
              <w:spacing w:after="0"/>
            </w:pPr>
            <w:r>
              <w:t xml:space="preserve">時間 › 房間</w:t>
            </w:r>
          </w:p>
        </w:tc>
        <w:tc>
          <w:tcPr>
            <w:tcW w:type="dxa" w:w="6056"/>
          </w:tcPr>
          <w:p>
            <w:pPr>
              <w:spacing w:after="0"/>
            </w:pPr>
            <w:r>
              <w:t xml:space="preserve">先選時間，再選當時可用的會議室。</w:t>
            </w:r>
          </w:p>
        </w:tc>
      </w:tr>
      <w:tr>
        <w:trPr>
          <w:cantSplit/>
        </w:trPr>
        <w:tc>
          <w:tcPr>
            <w:tcW w:type="dxa" w:w="3304"/>
          </w:tcPr>
          <w:p>
            <w:pPr>
              <w:spacing w:after="0"/>
            </w:pPr>
            <w:r>
              <w:t xml:space="preserve">房間 › 時間</w:t>
            </w:r>
          </w:p>
        </w:tc>
        <w:tc>
          <w:tcPr>
            <w:tcW w:type="dxa" w:w="6056"/>
          </w:tcPr>
          <w:p>
            <w:pPr>
              <w:spacing w:after="0"/>
            </w:pPr>
            <w:r>
              <w:t xml:space="preserve">先選會議室，再選可用時間。</w:t>
            </w:r>
          </w:p>
        </w:tc>
      </w:tr>
      <w:tr>
        <w:trPr>
          <w:cantSplit/>
        </w:trPr>
        <w:tc>
          <w:tcPr>
            <w:tcW w:type="dxa" w:w="3304"/>
          </w:tcPr>
          <w:p>
            <w:pPr>
              <w:spacing w:after="0"/>
            </w:pPr>
            <w:r>
              <w:t xml:space="preserve">最近的房間 › 時間</w:t>
            </w:r>
          </w:p>
        </w:tc>
        <w:tc>
          <w:tcPr>
            <w:tcW w:type="dxa" w:w="6056"/>
          </w:tcPr>
          <w:p>
            <w:pPr>
              <w:spacing w:after="0"/>
            </w:pPr>
            <w:r>
              <w:t xml:space="preserve">先從位置檢視選附近會議室，再選時間。</w:t>
            </w:r>
          </w:p>
        </w:tc>
      </w:tr>
      <w:tr>
        <w:trPr>
          <w:cantSplit/>
        </w:trPr>
        <w:tc>
          <w:tcPr>
            <w:tcW w:type="dxa" w:w="3304"/>
          </w:tcPr>
          <w:p>
            <w:pPr>
              <w:spacing w:after="0"/>
            </w:pPr>
            <w:r>
              <w:t xml:space="preserve">類型 › 房間 › 時間</w:t>
            </w:r>
          </w:p>
        </w:tc>
        <w:tc>
          <w:tcPr>
            <w:tcW w:type="dxa" w:w="6056"/>
          </w:tcPr>
          <w:p>
            <w:pPr>
              <w:spacing w:after="0"/>
            </w:pPr>
            <w:r>
              <w:t xml:space="preserve">先選公開預約類型，再選該類型的會議室及時間。</w:t>
            </w:r>
          </w:p>
        </w:tc>
      </w:tr>
      <w:tr>
        <w:trPr>
          <w:cantSplit/>
        </w:trPr>
        <w:tc>
          <w:tcPr>
            <w:tcW w:type="dxa" w:w="3304"/>
          </w:tcPr>
          <w:p>
            <w:pPr>
              <w:spacing w:after="0"/>
            </w:pPr>
            <w:r>
              <w:t xml:space="preserve">時間 › 類型 › 房間</w:t>
            </w:r>
          </w:p>
        </w:tc>
        <w:tc>
          <w:tcPr>
            <w:tcW w:type="dxa" w:w="6056"/>
          </w:tcPr>
          <w:p>
            <w:pPr>
              <w:spacing w:after="0"/>
            </w:pPr>
            <w:r>
              <w:t xml:space="preserve">先選時間，再選有空閒會議室的類型及會議室。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</w:t>
      </w:r>
      <w:r>
        <w:rPr>
          <w:b/>
          <w:bCs/>
        </w:rPr>
        <w:t xml:space="preserve">類型</w:t>
      </w:r>
      <w:r>
        <w:t xml:space="preserve">分頁新增諮詢或培訓等</w:t>
      </w:r>
      <w:r>
        <w:rPr>
          <w:b/>
          <w:bCs/>
        </w:rPr>
        <w:t xml:space="preserve">公開預約類型</w:t>
      </w:r>
      <w:r>
        <w:t xml:space="preserve">。每項可填多語言</w:t>
      </w:r>
      <w:r>
        <w:rPr>
          <w:b/>
          <w:bCs/>
        </w:rPr>
        <w:t xml:space="preserve">名稱</w:t>
      </w:r>
      <w:r>
        <w:t xml:space="preserve">及</w:t>
      </w:r>
      <w:r>
        <w:rPr>
          <w:b/>
          <w:bCs/>
        </w:rPr>
        <w:t xml:space="preserve">賓客說明</w:t>
      </w:r>
      <w:r>
        <w:t xml:space="preserve">，將</w:t>
      </w:r>
      <w:r>
        <w:rPr>
          <w:b/>
          <w:bCs/>
        </w:rPr>
        <w:t xml:space="preserve">會議室選項</w:t>
      </w:r>
      <w:r>
        <w:t xml:space="preserve">設為</w:t>
      </w:r>
      <w:r>
        <w:rPr>
          <w:b/>
          <w:bCs/>
        </w:rPr>
        <w:t xml:space="preserve">所有會議室</w:t>
      </w:r>
      <w:r>
        <w:t xml:space="preserve">或</w:t>
      </w:r>
      <w:r>
        <w:rPr>
          <w:b/>
          <w:bCs/>
        </w:rPr>
        <w:t xml:space="preserve">指定會議室</w:t>
      </w:r>
      <w:r>
        <w:t xml:space="preserve">，並把</w:t>
      </w:r>
      <w:r>
        <w:rPr>
          <w:b/>
          <w:bCs/>
        </w:rPr>
        <w:t xml:space="preserve">備註</w:t>
      </w:r>
      <w:r>
        <w:t xml:space="preserve">設為隱藏、選填或必填。調整類型清單可設定賓客看到的順序。會議室選項只會縮窄此頁面已有的會議室，不會新增會議室或授權。沒有合資格會議室的類型不可選；先選時間的流程會按該時段檢查可用狀態。</w:t>
      </w:r>
    </w:p>
    <w:p>
      <w:pPr>
        <w:spacing w:after="160"/>
      </w:pPr>
      <w:r>
        <w:t xml:space="preserve">類型是頁面的選項，與預約目的或會議室類別分開。原有的時間選擇、價格及審批規則仍適用。儲存後，請在公開頁面核對所選類型、會議室及必填備註。</w:t>
      </w:r>
    </w:p>
    <w:p>
      <w:pPr>
        <w:spacing w:after="160"/>
      </w:pPr>
      <w:r>
        <w:t xml:space="preserve">頁面編輯器限制可新增的類型數目，請參閱</w:t>
      </w:r>
      <w:hyperlink w:history="1" r:id="rId33oaprwggw40jteaujhl7">
        <w:r>
          <w:rPr>
            <w:rStyle w:val="Hyperlink"/>
          </w:rPr>
          <w:t xml:space="preserve">系統限制</w:t>
        </w:r>
      </w:hyperlink>
      <w:r>
        <w:t xml:space="preserve">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每個頁面是面向特定對象的預約服務。客戶會議及培訓頁面可提供不同會議室、時段及問題，同時使用同一會議室日曆，毋須建立另一套資源庫。向賓客說明時，應分清頁面呈現、實際可用情況及最終預約決定。</w:t>
      </w:r>
    </w:p>
    <w:p>
      <w:pPr>
        <w:spacing w:after="160"/>
      </w:pPr>
      <w:r>
        <w:t xml:space="preserve">發佈頁面不會令所有會議室自動可用。會議室必須已加入頁面，並獲分配賓客預約授權。既有預約及停用期間仍會阻止衝突，因此已發佈頁面的賓客會議室清單也可能是空的。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page-boundaries-zh-hant" descr="一個分享頁面提供多間會議室、時間選擇器及一份賓客表單。" title="一個分享頁面提供多間會議室、時間選擇器及一份賓客表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一個分享頁面提供多間會議室、時間選擇器及一份賓客表單。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published-page-zh-hant" descr="公開頁面由選擇會議室開始。" title="公開頁面由選擇會議室開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公開頁面由選擇會議室開始。</w:t>
      </w:r>
    </w:p>
    <w:p>
      <w:pPr>
        <w:spacing w:after="160"/>
      </w:pPr>
      <w:r>
        <w:t xml:space="preserve">頁面有自己的時間表、預約期間、聯絡資料要求及外觀。</w:t>
      </w:r>
      <w:r>
        <w:rPr>
          <w:b/>
          <w:bCs/>
        </w:rPr>
        <w:t xml:space="preserve">套用會議室預約規則</w:t>
      </w:r>
      <w:r>
        <w:t xml:space="preserve"> 決定是否同時套用會議室限制，預設為關閉。啟用時，即使符合頁面時間表，也可能因會議室開放時間、提前預約或時長限制而被拒絕。無論此開關是否啟用，審批均遵從會議室審批規則。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age-room-rules-zh-hant" descr="加入會議室及套用規則是不同控制。" title="加入會議室及套用規則是不同控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加入會議室及套用規則是不同控制。</w:t>
      </w:r>
    </w:p>
    <w:p>
      <w:pPr>
        <w:spacing w:after="160"/>
      </w:pPr>
      <w:r>
        <w:t xml:space="preserve">同一會議室可加入多個頁面。聯絡資料及預約表單欄位決定賓客提供甚麼資料，會議室及時間則決定預約內容。管理連結識別一筆既有預約，並非登入帳戶。不要假設會議室預約已建立訪客證，請另外核對訪客結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u4t5uw-r26ai5dfzxjf" Type="http://schemas.openxmlformats.org/officeDocument/2006/relationships/hyperlink" Target="https://offision.com/help/zh-hant/guest-booking/how-guest-booking-pages-work/" TargetMode="External"/><Relationship Id="rId33oaprwggw40jteaujhl7" Type="http://schemas.openxmlformats.org/officeDocument/2006/relationships/hyperlink" Target="../../system/limits-offision-applies/" TargetMode="External"/><Relationship Id="rId7" Type="http://schemas.openxmlformats.org/officeDocument/2006/relationships/image" Target="media/0353e7180c3db63a3fa4ff9ca9d40bf0a598ddff.png"/><Relationship Id="rId8" Type="http://schemas.openxmlformats.org/officeDocument/2006/relationships/image" Target="media/8d2a232c4e57278aeae5ff7cd72c2b3a37adaa12.png"/><Relationship Id="rId9" Type="http://schemas.openxmlformats.org/officeDocument/2006/relationships/image" Target="media/91583edb72c63d1c03e0edf17f030e231084b6b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賓客預約頁面的運作方式</dc:title>
  <dc:creator>Offision</dc:creator>
  <cp:lastModifiedBy>Un-named</cp:lastModifiedBy>
  <cp:revision>1</cp:revision>
  <dcterms:created xsi:type="dcterms:W3CDTF">2026-10-31T05:06:23.081Z</dcterms:created>
  <dcterms:modified xsi:type="dcterms:W3CDTF">2026-10-31T05:06:23.081Z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