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建立用戶群組並加入成員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以群組為單位設定權限、可預約的資源和共用配額，不必逐個用戶處理。內容包括命名 方式、群組會授予甚麼權限，以及加入成員的兩種做法。大約五分鐘。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nnplb0higgorsmlwmseao">
        <w:r>
          <w:rPr>
            <w:rStyle w:val="Hyperlink"/>
            <w:color w:val="6E6E73"/>
            <w:sz w:val="18"/>
            <w:szCs w:val="18"/>
          </w:rPr>
          <w:t xml:space="preserve">https://offision.com/help/zh-hant/directory/create-a-user-group/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你需要一個可以管理用戶的帳戶，而要編組的人也應該已經存在 — 請參閱
</w:t>
      </w:r>
      <w:hyperlink w:history="1" r:id="rIdfieopa45ckwkue3xnmicd">
        <w:r>
          <w:rPr>
            <w:rStyle w:val="Hyperlink"/>
          </w:rPr>
          <w:t xml:space="preserve">新增使用者到 Offision</w:t>
        </w:r>
      </w:hyperlink>
      <w:r>
        <w:t xml:space="preserve">。</w:t>
      </w:r>
    </w:p>
    <w:p>
      <w:pPr>
        <w:spacing w:after="160"/>
      </w:pPr>
      <w:r>
        <w:t xml:space="preserve">用戶群組讓一個決定覆蓋許多人。權限、哪個團隊可以預約哪些會議室、共用多少配額、
哪些門會開、公告發給誰 — 以上每一項都可以指向一個群組，而不是一份要人手維護的
名單。</w:t>
      </w:r>
    </w:p>
    <w:p>
      <w:pPr>
        <w:pStyle w:val="Heading2"/>
      </w:pPr>
      <w:r>
        <w:t xml:space="preserve">1. 開啟群組清單</w:t>
      </w:r>
    </w:p>
    <w:p>
      <w:pPr>
        <w:spacing w:after="160"/>
      </w:pP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用戶群組</w:t>
      </w:r>
      <w:r>
        <w:t xml:space="preserve">。清單上有一眼想知道的四項：名稱、</w:t>
      </w:r>
      <w:r>
        <w:rPr>
          <w:b/>
          <w:bCs/>
        </w:rPr>
        <w:t xml:space="preserve">類別</w:t>
      </w:r>
      <w:r>
        <w:t xml:space="preserve">、
</w:t>
      </w:r>
      <w:r>
        <w:rPr>
          <w:b/>
          <w:bCs/>
        </w:rPr>
        <w:t xml:space="preserve">權限</w:t>
      </w:r>
      <w:r>
        <w:t xml:space="preserve"> 和 </w:t>
      </w:r>
      <w:r>
        <w:rPr>
          <w:b/>
          <w:bCs/>
        </w:rPr>
        <w:t xml:space="preserve">用戶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(用戶群組)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user-group-list-zh-hant" descr="一行一個群組，連同它授予的權限和裡面的成員。" title="一行一個群組，連同它授予的權限和裡面的成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一行一個群組，連同它授予的權限和裡面的成員。</w:t>
      </w:r>
    </w:p>
    <w:p>
      <w:pPr>
        <w:pStyle w:val="Heading2"/>
      </w:pPr>
      <w:r>
        <w:t xml:space="preserve">2. 新增群組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 會開啟一個對話框，左邊依次是 </w:t>
      </w:r>
      <w:r>
        <w:rPr>
          <w:b/>
          <w:bCs/>
        </w:rPr>
        <w:t xml:space="preserve">基本</w:t>
      </w:r>
      <w:r>
        <w:t xml:space="preserve">、</w:t>
      </w:r>
      <w:r>
        <w:rPr>
          <w:b/>
          <w:bCs/>
        </w:rPr>
        <w:t xml:space="preserve">權限</w:t>
      </w:r>
      <w:r>
        <w:t xml:space="preserve"> 和 </w:t>
      </w:r>
      <w:r>
        <w:rPr>
          <w:b/>
          <w:bCs/>
        </w:rPr>
        <w:t xml:space="preserve">資訊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基本</w:t>
      </w:r>
      <w:r>
        <w:t xml:space="preserve"> 裡真正重要的只有名稱，有兩點要注意。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用比成員更長久的東西來命名。</w:t>
      </w:r>
      <w:r>
        <w:t xml:space="preserve"> 「財務」、「接待處」、「12 樓」經得起組織
重整，「Amy 的團隊」則不然。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名稱不能重複</w:t>
      </w:r>
      <w:r>
        <w:t xml:space="preserve">，而且是邊輸入邊檢查，不是儲存時才提示。</w:t>
      </w:r>
    </w:p>
    <w:p>
      <w:pPr>
        <w:spacing w:after="160"/>
      </w:pPr>
      <w:r>
        <w:rPr>
          <w:b/>
          <w:bCs/>
        </w:rPr>
        <w:t xml:space="preserve">用戶群組類別</w:t>
      </w:r>
      <w:r>
        <w:t xml:space="preserve"> 是選填的，現在可以先不管。它用來整理群組，並決定這個群組會
不會在 Offision 應用程式中被一般用戶看見，詳見
</w:t>
      </w:r>
      <w:hyperlink w:history="1" r:id="rIdwnb0rekwpgzn0z9o-0vb4">
        <w:r>
          <w:rPr>
            <w:rStyle w:val="Hyperlink"/>
          </w:rPr>
          <w:t xml:space="preserve">把用戶群組歸入類別</w:t>
        </w:r>
      </w:hyperlink>
      <w:r>
        <w:t xml:space="preserve">。清單上的
</w:t>
      </w:r>
      <w:r>
        <w:rPr>
          <w:b/>
          <w:bCs/>
        </w:rPr>
        <w:t xml:space="preserve">類別</w:t>
      </w:r>
      <w:r>
        <w:t xml:space="preserve"> 欄就是來自這個欄位。</w:t>
      </w:r>
    </w:p>
    <w:p>
      <w:pPr>
        <w:spacing w:after="160"/>
      </w:pPr>
      <w:r>
        <w:rPr>
          <w:b/>
          <w:bCs/>
        </w:rPr>
        <w:t xml:space="preserve">分支機構管理</w:t>
      </w:r>
      <w:r>
        <w:t xml:space="preserve"> 只在已啟用分支機構時才出現，用來把群組限定在組織的某一個
分支。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form-basic-zh-hant" descr="基本頁。類別可以留空，名稱不可以。" title="基本頁。類別可以留空，名稱不可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基本頁。類別可以留空，名稱不可以。</w:t>
      </w:r>
    </w:p>
    <w:p>
      <w:pPr>
        <w:pStyle w:val="Heading2"/>
      </w:pPr>
      <w:r>
        <w:t xml:space="preserve">3. 決定群組授予甚麼</w:t>
      </w:r>
    </w:p>
    <w:p>
      <w:pPr>
        <w:spacing w:after="160"/>
      </w:pPr>
      <w:r>
        <w:rPr>
          <w:b/>
          <w:bCs/>
        </w:rPr>
        <w:t xml:space="preserve">權限</w:t>
      </w:r>
      <w:r>
        <w:t xml:space="preserve"> 頁是有後果的一頁，分成兩部分。</w:t>
      </w:r>
    </w:p>
    <w:p>
      <w:pPr>
        <w:spacing w:after="160"/>
      </w:pPr>
      <w:r>
        <w:rPr>
          <w:b/>
          <w:bCs/>
        </w:rPr>
        <w:t xml:space="preserve">用戶界面存取權限</w:t>
      </w:r>
      <w:r>
        <w:t xml:space="preserve"> 只有 </w:t>
      </w:r>
      <w:r>
        <w:rPr>
          <w:b/>
          <w:bCs/>
        </w:rPr>
        <w:t xml:space="preserve">用戶</w:t>
      </w:r>
      <w:r>
        <w:t xml:space="preserve"> 一個開關 — 透過應用程式和門口面板預約資源的
權限。它預設開啟，而且對大部分群組來說單靠它就夠了，包括所有只是用來標示部門的
群組。</w:t>
      </w:r>
    </w:p>
    <w:p>
      <w:pPr>
        <w:spacing w:after="160"/>
      </w:pPr>
      <w:r>
        <w:rPr>
          <w:b/>
          <w:bCs/>
        </w:rPr>
        <w:t xml:space="preserve">管理控制台存取權限</w:t>
      </w:r>
      <w:r>
        <w:t xml:space="preserve"> 是其餘全部，以 </w:t>
      </w:r>
      <w:r>
        <w:rPr>
          <w:b/>
          <w:bCs/>
        </w:rPr>
        <w:t xml:space="preserve">讀取</w:t>
      </w:r>
      <w:r>
        <w:t xml:space="preserve"> 和 </w:t>
      </w:r>
      <w:r>
        <w:rPr>
          <w:b/>
          <w:bCs/>
        </w:rPr>
        <w:t xml:space="preserve">寫入</w:t>
      </w:r>
      <w:r>
        <w:t xml:space="preserve"> 兩欄列出，因此可以
只讓一個群組看得見某個模組而不能改動它。群組不能授予 </w:t>
      </w:r>
      <w:r>
        <w:rPr>
          <w:b/>
          <w:bCs/>
        </w:rPr>
        <w:t xml:space="preserve">最高管理</w:t>
      </w:r>
      <w:r>
        <w:t xml:space="preserve">，那一項只會
設在個人身上。</w:t>
      </w:r>
    </w:p>
    <w:p>
      <w:pPr>
        <w:spacing w:after="160"/>
      </w:pPr>
      <w:r>
        <w:t xml:space="preserve">最容易被忽略的是：權限是 </w:t>
      </w:r>
      <w:r>
        <w:rPr>
          <w:b/>
          <w:bCs/>
        </w:rPr>
        <w:t xml:space="preserve">相加</w:t>
      </w:r>
      <w:r>
        <w:t xml:space="preserve"> 的。直接給某人的權限會保留，再加上他所屬每
一個群組的權限。群組沒有辦法拿走任何權限。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group-permission-union-zh-hant" descr="一個人的權限等於自己的加上所屬每個群組的 — 想拿走一項權限，就要找出授予它的每一個群組。" title="一個人的權限等於自己的加上所屬每個群組的 — 想拿走一項權限，就要找出授予它的每一個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一個人的權限等於自己的加上所屬每個群組的 — 想拿走一項權限，就要找出授予它的每一個群組。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form-permissions-zh-hant" descr="大部分群組只需要用戶。管理者的權限成對出現，分讀取和寫入。" title="大部分群組只需要用戶。管理者的權限成對出現，分讀取和寫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大部分群組只需要用戶。管理者的權限成對出現，分讀取和寫入。</w:t>
      </w:r>
    </w:p>
    <w:p>
      <w:pPr>
        <w:pStyle w:val="Heading2"/>
      </w:pPr>
      <w:r>
        <w:t xml:space="preserve">4. 把人放進去</w:t>
      </w:r>
    </w:p>
    <w:p>
      <w:pPr>
        <w:spacing w:after="160"/>
      </w:pPr>
      <w:r>
        <w:t xml:space="preserve">有兩個入口，寫入的是同一份資料，用手上有的那個就可以。</w:t>
      </w:r>
    </w:p>
    <w:p>
      <w:pPr>
        <w:spacing w:after="160"/>
      </w:pPr>
      <w:r>
        <w:rPr>
          <w:b/>
          <w:bCs/>
        </w:rPr>
        <w:t xml:space="preserve">把很多人放進一個群組。</w:t>
      </w:r>
      <w:r>
        <w:t xml:space="preserve"> 在清單選取群組，然後按右邊面板的 </w:t>
      </w:r>
      <w:r>
        <w:rPr>
          <w:b/>
          <w:bCs/>
        </w:rPr>
        <w:t xml:space="preserve">用戶</w:t>
      </w:r>
      <w:r>
        <w:t xml:space="preserve"> 那一行。
</w:t>
      </w:r>
      <w:r>
        <w:rPr>
          <w:b/>
          <w:bCs/>
        </w:rPr>
        <w:t xml:space="preserve">批量設定用戶</w:t>
      </w:r>
      <w:r>
        <w:t xml:space="preserve"> 可以按名稱、電子郵件或卡號碼搜尋；儲存時保留的選擇就是成員
名單 — 被取消的人會被移出群組。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group-set-users-zh-hant" descr="批量設定用戶。儲存的選擇會取代整份成員名單。" title="批量設定用戶。儲存的選擇會取代整份成員名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批量設定用戶。儲存的選擇會取代整份成員名單。</w:t>
      </w:r>
    </w:p>
    <w:p>
      <w:pPr>
        <w:spacing w:after="160"/>
      </w:pPr>
      <w:r>
        <w:rPr>
          <w:b/>
          <w:bCs/>
        </w:rPr>
        <w:t xml:space="preserve">把一個人放進多個群組。</w:t>
      </w:r>
      <w:r>
        <w:t xml:space="preserve"> 到 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</w:t>
      </w:r>
      <w:r>
        <w:t xml:space="preserve"> 選取那個人，按面板上的
</w:t>
      </w:r>
      <w:r>
        <w:rPr>
          <w:b/>
          <w:bCs/>
        </w:rPr>
        <w:t xml:space="preserve">用戶群組</w:t>
      </w:r>
      <w:r>
        <w:t xml:space="preserve"> 那一行。有人調組時用這個。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form-user-groups-zh-hant" descr="從當事人那一邊處理同一份所屬關係，調組時最方便。" title="從當事人那一邊處理同一份所屬關係，調組時最方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從當事人那一邊處理同一份所屬關係，調組時最方便。</w:t>
      </w:r>
    </w:p>
    <w:p>
      <w:pPr>
        <w:pStyle w:val="Heading2"/>
      </w:pPr>
      <w:r>
        <w:t xml:space="preserve">5. 讓其他設定指向這個群組</w:t>
      </w:r>
    </w:p>
    <w:p>
      <w:pPr>
        <w:spacing w:after="160"/>
      </w:pPr>
      <w:r>
        <w:t xml:space="preserve">群組本身只是持有權限，別的甚麼都不做。要等到其他畫面引用它，它才真正發揮作用。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只讓一個部門預約的會議室</w:t>
      </w:r>
      <w:r>
        <w:t xml:space="preserve"> — 在團隊空間指定該群組，請參閱
</w:t>
      </w:r>
      <w:hyperlink w:history="1" r:id="rId2ekicsvdb0ll_ah23ex3b">
        <w:r>
          <w:rPr>
            <w:rStyle w:val="Hyperlink"/>
          </w:rPr>
          <w:t xml:space="preserve">部門專用會議室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共用的預約額度</w:t>
      </w:r>
      <w:r>
        <w:t xml:space="preserve"> — 用戶群組配額政策讓整個群組共用一個額度，而不是逐人計算。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收件對象</w:t>
      </w:r>
      <w:r>
        <w:t xml:space="preserve"> — 公告、活動和大堂看板凡是問「給誰」的地方都接受群組。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自動接住新同事</w:t>
      </w:r>
      <w:r>
        <w:t xml:space="preserve"> — 如果你有同步 Microsoft 365 或 Google Workspace，
</w:t>
      </w:r>
      <w:r>
        <w:rPr>
          <w:b/>
          <w:bCs/>
        </w:rPr>
        <w:t xml:space="preserve">預設本地用戶群組</w:t>
      </w:r>
      <w:r>
        <w:t xml:space="preserve"> 就是新同步帳戶會加入的群組，請參閱
</w:t>
      </w:r>
      <w:hyperlink w:history="1" r:id="rId5btpbpyxnbdm7aieflh1a">
        <w:r>
          <w:rPr>
            <w:rStyle w:val="Hyperlink"/>
          </w:rPr>
          <w:t xml:space="preserve">從 Microsoft 365 同步人員</w:t>
        </w:r>
      </w:hyperlink>
      <w:r>
        <w:t xml:space="preserve">。</w:t>
      </w:r>
    </w:p>
    <w:p>
      <w:pPr>
        <w:pStyle w:val="Heading2"/>
      </w:pPr>
      <w:r>
        <w:t xml:space="preserve">6. 確認成功</w:t>
      </w:r>
    </w:p>
    <w:p>
      <w:pPr>
        <w:spacing w:after="160"/>
      </w:pPr>
      <w:r>
        <w:t xml:space="preserve">重新開啟群組，看面板上的 </w:t>
      </w:r>
      <w:r>
        <w:rPr>
          <w:b/>
          <w:bCs/>
        </w:rPr>
        <w:t xml:space="preserve">用戶</w:t>
      </w:r>
      <w:r>
        <w:t xml:space="preserve"> 數目是否等於你選的數量。然後請其中一位成員
登入：如果群組授予了管理者權限，該模組會出現在他的選單中；如果只授予 </w:t>
      </w:r>
      <w:r>
        <w:rPr>
          <w:b/>
          <w:bCs/>
        </w:rPr>
        <w:t xml:space="preserve">用戶</w:t>
      </w:r>
      <w:r>
        <w:t xml:space="preserve">，
他那邊看不出任何分別，而這正是預期的結果。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群組決定的不是誰能登入，而是登入之後能做甚麼。登入是密碼政策和用戶安全設定檔的
事 — 請參閱</w:t>
      </w:r>
      <w:hyperlink w:history="1" r:id="rIdhfhp0hdaoxw4wamu2uzj-">
        <w:r>
          <w:rPr>
            <w:rStyle w:val="Hyperlink"/>
          </w:rPr>
          <w:t xml:space="preserve">登入安全的運作方式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nplb0higgorsmlwmseao" Type="http://schemas.openxmlformats.org/officeDocument/2006/relationships/hyperlink" Target="https://offision.com/help/zh-hant/directory/create-a-user-group/" TargetMode="External"/><Relationship Id="rIdfieopa45ckwkue3xnmicd" Type="http://schemas.openxmlformats.org/officeDocument/2006/relationships/hyperlink" Target="../add-people-to-offision/" TargetMode="External"/><Relationship Id="rIdwnb0rekwpgzn0z9o-0vb4" Type="http://schemas.openxmlformats.org/officeDocument/2006/relationships/hyperlink" Target="../sort-user-groups-into-categories/" TargetMode="External"/><Relationship Id="rId2ekicsvdb0ll_ah23ex3b" Type="http://schemas.openxmlformats.org/officeDocument/2006/relationships/hyperlink" Target="../../booking/give-a-department-its-own-rooms/" TargetMode="External"/><Relationship Id="rId5btpbpyxnbdm7aieflh1a" Type="http://schemas.openxmlformats.org/officeDocument/2006/relationships/hyperlink" Target="../../integrations/sync-people-from-microsoft-365/" TargetMode="External"/><Relationship Id="rIdhfhp0hdaoxw4wamu2uzj-" Type="http://schemas.openxmlformats.org/officeDocument/2006/relationships/hyperlink" Target="../how-sign-in-security-works/" TargetMode="External"/><Relationship Id="rId7" Type="http://schemas.openxmlformats.org/officeDocument/2006/relationships/image" Target="media/2efa1d82146500f8883c698dc82e512e7d97a7c6.png"/><Relationship Id="rId8" Type="http://schemas.openxmlformats.org/officeDocument/2006/relationships/image" Target="media/35460512fbd3240502e8e93f09712eeb17c51276.png"/><Relationship Id="rId9" Type="http://schemas.openxmlformats.org/officeDocument/2006/relationships/image" Target="media/34c8933ab28f2f187aab9a6cb313cf06a8ecb655.png"/><Relationship Id="rId10" Type="http://schemas.openxmlformats.org/officeDocument/2006/relationships/image" Target="media/5fbe111cbf724e62e84adae10d1345bbe8e3af5b.png"/><Relationship Id="rId11" Type="http://schemas.openxmlformats.org/officeDocument/2006/relationships/image" Target="media/04bf992e8609a448904d21c509651394c29d048e.png"/><Relationship Id="rId12" Type="http://schemas.openxmlformats.org/officeDocument/2006/relationships/image" Target="media/3aa88508f34168ee3f741b091751e3c341856039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建立用戶群組並加入成員</dc:title>
  <dc:creator>Offision</dc:creator>
  <cp:lastModifiedBy>Un-named</cp:lastModifiedBy>
  <cp:revision>1</cp:revision>
  <dcterms:created xsi:type="dcterms:W3CDTF">2026-09-09T10:53:28.093Z</dcterms:created>
  <dcterms:modified xsi:type="dcterms:W3CDTF">2026-09-09T10:53:28.093Z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