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設定共享辦公桌樓層需要的規則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一層共享辦公桌會和一層會議室設得不一樣的六個項目——僅限現場預約、全日預約、 在全日預約上仍然有效的簽到期限、讓人提早交還、把郵件安靜下來，以及防止被拍下的 貼紙在家裡被掃描。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fdzqpb_slndfb1oe3lcly">
        <w:r>
          <w:rPr>
            <w:rStyle w:val="Hyperlink"/>
            <w:color w:val="6E6E73"/>
            <w:sz w:val="18"/>
            <w:szCs w:val="18"/>
          </w:rPr>
          <w:t xml:space="preserve">https://offision.com/help/zh-hant/booking/set-the-rules-a-hot-desk-floor-needs/</w:t>
        </w:r>
      </w:hyperlink>
    </w:p>
    <w:p>
      <w:pPr>
        <w:spacing w:after="160"/>
      </w:pPr>
      <w:r>
        <w:t xml:space="preserve">辦公桌和會議室遵守同一套預約規則：同一個畫面、同樣的欄位、用同樣的方式掛到資源上。
會變的是您會去動其中哪幾個，因為一張共享辦公桌出問題的方式和會議室不同：沒有人會
重複預約它，他們只是坐去了別的地方，然後讓它整天被佔著。</w:t>
      </w:r>
    </w:p>
    <w:p>
      <w:pPr>
        <w:spacing w:after="160"/>
      </w:pPr>
      <w:r>
        <w:t xml:space="preserve">所以這篇是一份取捨，不是設定參考。下面每個欄位在
</w:t>
      </w:r>
      <w:hyperlink w:history="1" r:id="rIdz8ytmda0-fokoss6d0jdb">
        <w:r>
          <w:rPr>
            <w:rStyle w:val="Hyperlink"/>
          </w:rPr>
          <w:t xml:space="preserve">資源規則參考</w:t>
        </w:r>
      </w:hyperlink>
      <w:r>
        <w:t xml:space="preserve">裡都有逐項說明；這裡寫的是一層共享
辦公桌會設哪六個，以及為什麼。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辦公桌已經存在——請參閱</w:t>
      </w:r>
      <w:hyperlink w:history="1" r:id="rIdydlwqqy2-83ehfnhvhotv">
        <w:r>
          <w:rPr>
            <w:rStyle w:val="Hyperlink"/>
          </w:rPr>
          <w:t xml:space="preserve">新增辦公桌</w:t>
        </w:r>
      </w:hyperlink>
      <w:r>
        <w:t xml:space="preserve">——而且您已經決定它們是要提前
預約還是現場才拿，因為步驟 1 就是這個決定，後面每一段都會因答案不同而讀法不同。</w:t>
      </w:r>
    </w:p>
    <w:p>
      <w:pPr>
        <w:spacing w:after="160"/>
      </w:pPr>
      <w:r>
        <w:t xml:space="preserve">請為辦公桌另外建一份</w:t>
      </w:r>
      <w:r>
        <w:rPr>
          <w:b/>
          <w:bCs/>
        </w:rPr>
        <w:t xml:space="preserve">新的</w:t>
      </w:r>
      <w:r>
        <w:t xml:space="preserve">預約規則，不要直接改會議室在用的那一份。一份規則會被
所有指向它的資源共用，共用同一份的會議室樓層與辦公桌樓層沒辦法分開調。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(預約規則)</w:t>
      </w:r>
    </w:p>
    <w:p>
      <w:pPr>
        <w:pStyle w:val="Heading2"/>
      </w:pPr>
      <w:r>
        <w:t xml:space="preserve">1. 先決定辦公桌能不能提前預約</w:t>
      </w:r>
    </w:p>
    <w:p>
      <w:pPr>
        <w:spacing w:after="160"/>
      </w:pPr>
      <w:r>
        <w:t xml:space="preserve">在</w:t>
      </w:r>
      <w:r>
        <w:rPr>
          <w:b/>
          <w:bCs/>
        </w:rPr>
        <w:t xml:space="preserve">預約規則</w:t>
      </w:r>
      <w:r>
        <w:t xml:space="preserve">頁面上，有兩個開關框住了其餘一切。</w:t>
      </w:r>
    </w:p>
    <w:p>
      <w:pPr>
        <w:spacing w:after="160"/>
      </w:pPr>
      <w:r>
        <w:rPr>
          <w:b/>
          <w:bCs/>
        </w:rPr>
        <w:t xml:space="preserve">僅限現場預約</w:t>
      </w:r>
      <w:r>
        <w:t xml:space="preserve">——</w:t>
      </w:r>
      <w:r>
        <w:rPr>
          <w:i/>
          <w:iCs/>
        </w:rPr>
        <w:t xml:space="preserve">「此資源僅支援現場預約，不提供提前預約。」</w:t>
      </w:r>
      <w:r>
        <w:t xml:space="preserve"> 打開它，這張辦公桌
就完全從預約表單裡消失，唯一拿到它的方法就是人站在它前面。對臨時工作桌和電話房來說
這是對的：提前一小時的預約，價值不如有人需要時它剛好空著。對某人拿來安排星期二的
座位來說就是錯的。</w:t>
      </w:r>
    </w:p>
    <w:p>
      <w:pPr>
        <w:spacing w:after="160"/>
      </w:pPr>
      <w:r>
        <w:t xml:space="preserve">也請注意它沒有說的部分：</w:t>
      </w:r>
      <w:r>
        <w:rPr>
          <w:i/>
          <w:iCs/>
        </w:rPr>
        <w:t xml:space="preserve">在現場</w:t>
      </w:r>
      <w:r>
        <w:t xml:space="preserve"> 和 </w:t>
      </w:r>
      <w:r>
        <w:rPr>
          <w:i/>
          <w:iCs/>
        </w:rPr>
        <w:t xml:space="preserve">用掃描的</w:t>
      </w:r>
      <w:r>
        <w:t xml:space="preserve"> 並不一樣，因為面板也在現場。打開它
只是「只能掃描貼紙才取得到的辦公桌」的一半，另一半是預約途徑的設定。兩半都寫在
</w:t>
      </w:r>
      <w:hyperlink w:history="1" r:id="rIdefmfbjag9qbnhcfwokpvh">
        <w:r>
          <w:rPr>
            <w:rStyle w:val="Hyperlink"/>
          </w:rPr>
          <w:t xml:space="preserve">決定資源可以從哪裡預約</w:t>
        </w:r>
      </w:hyperlink>
      <w:r>
        <w:t xml:space="preserve">，
只能從應用程式預約的組合也在同一頁。</w:t>
      </w:r>
    </w:p>
    <w:p>
      <w:pPr>
        <w:spacing w:after="160"/>
      </w:pPr>
      <w:r>
        <w:rPr>
          <w:b/>
          <w:bCs/>
        </w:rPr>
        <w:t xml:space="preserve">允許使用者創建全日的預約</w:t>
      </w:r>
      <w:r>
        <w:t xml:space="preserve">——保持開啟。辦公桌的預約通常就是一整天，這和會議室的
建議剛好相反；關掉它等於逼人每天早上手動填 09:00–18:00。</w:t>
      </w:r>
    </w:p>
    <w:p>
      <w:pPr>
        <w:spacing w:after="160"/>
      </w:pPr>
      <w:r>
        <w:t xml:space="preserve">順手也可以考慮把</w:t>
      </w:r>
      <w:r>
        <w:rPr>
          <w:b/>
          <w:bCs/>
        </w:rPr>
        <w:t xml:space="preserve">允許使用者創建重複的預約</w:t>
      </w:r>
      <w:r>
        <w:t xml:space="preserve">關掉。一個重複預約就能無限期地把同一張
桌子每個星期二佔走，那等於從後門變成了固定座位——如果那正是您要的，
</w:t>
      </w:r>
      <w:hyperlink w:history="1" r:id="rIdbumq_uc2xd6ylik5zgoxx">
        <w:r>
          <w:rPr>
            <w:rStyle w:val="Hyperlink"/>
          </w:rPr>
          <w:t xml:space="preserve">直接做成固定座位</w:t>
        </w:r>
      </w:hyperlink>
      <w:r>
        <w:t xml:space="preserve">才是正路。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desk-policy-booking-zh-hant" descr="預約規則。「僅限現場預約」決定這張辦公桌到底會不會出現在預約表單裡。" title="預約規則。「僅限現場預約」決定這張辦公桌到底會不會出現在預約表單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預約規則。「僅限現場預約」決定這張辦公桌到底會不會出現在預約表單裡。</w:t>
      </w:r>
    </w:p>
    <w:p>
      <w:pPr>
        <w:pStyle w:val="Heading2"/>
      </w:pPr>
      <w:r>
        <w:t xml:space="preserve">2. 要求簽到，並給它一個在全日預約上有效的期限</w:t>
      </w:r>
    </w:p>
    <w:p>
      <w:pPr>
        <w:spacing w:after="160"/>
      </w:pPr>
      <w:r>
        <w:t xml:space="preserve">這是讓共享辦公桌真正運作的設定，也是最常沒被設的一個。少了它，一張訂了卻沒人用的
辦公桌會一直被佔著，直到訂的人自己想起來——也就是直到當天結束。</w:t>
      </w:r>
    </w:p>
    <w:p>
      <w:pPr>
        <w:spacing w:after="160"/>
      </w:pPr>
      <w:r>
        <w:t xml:space="preserve">打開</w:t>
      </w:r>
      <w:r>
        <w:rPr>
          <w:b/>
          <w:bCs/>
        </w:rPr>
        <w:t xml:space="preserve">需要辦理簽到手續</w:t>
      </w:r>
      <w:r>
        <w:t xml:space="preserve">，一般的期限就會出現：多早的簽到算數，以及開始後多久沒簽到
就當成缺席並把辦公桌釋出。完整機制在
</w:t>
      </w:r>
      <w:hyperlink w:history="1" r:id="rIdthoxr_mf0v9n7rp6yqleu">
        <w:r>
          <w:rPr>
            <w:rStyle w:val="Hyperlink"/>
          </w:rPr>
          <w:t xml:space="preserve">簽到與缺席的運作方式</w:t>
        </w:r>
      </w:hyperlink>
      <w:r>
        <w:t xml:space="preserve">；這裡真正重要的是下一個開關。</w:t>
      </w:r>
    </w:p>
    <w:p>
      <w:pPr>
        <w:spacing w:after="160"/>
      </w:pPr>
      <w:r>
        <w:rPr>
          <w:b/>
          <w:bCs/>
        </w:rPr>
        <w:t xml:space="preserve">全天預約簽到時間</w:t>
      </w:r>
      <w:r>
        <w:t xml:space="preserve">——</w:t>
      </w:r>
      <w:r>
        <w:rPr>
          <w:i/>
          <w:iCs/>
        </w:rPr>
        <w:t xml:space="preserve">「為全天預約指定固定簽到時間限制。」</w:t>
      </w:r>
      <w:r>
        <w:t xml:space="preserve"> 一般的期限是從預約
開始時間起算，而一筆全日的辦公桌預約是從午夜開始，所以三十分鐘的期限在還沒有人醒來
之前就過了。這個設定把它換成一個時刻：10:30 前簽到，否則辦公桌回到共用池。在步驟 1
保留了全日預約的樓層上，這不是可選項——沒有它，上面那個期限沒有任何意義。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733925"/>
            <wp:effectExtent t="0" r="0" b="0" l="0"/>
            <wp:docPr id="1" name="desk-policy-all-day-check-in-zh-hant" descr="開啟簽到之後，底下就是全日預約的期限。用一個時刻取代從午夜起算的區間。" title="開啟簽到之後，底下就是全日預約的期限。用一個時刻取代從午夜起算的區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開啟簽到之後，底下就是全日預約的期限。用一個時刻取代從午夜起算的區間。</w:t>
      </w:r>
    </w:p>
    <w:p>
      <w:pPr>
        <w:pStyle w:val="Heading2"/>
      </w:pPr>
      <w:r>
        <w:t xml:space="preserve">3. 讓人能把辦公桌交還</w:t>
      </w:r>
    </w:p>
    <w:p>
      <w:pPr>
        <w:spacing w:after="160"/>
      </w:pPr>
      <w:r>
        <w:rPr>
          <w:b/>
          <w:bCs/>
        </w:rPr>
        <w:t xml:space="preserve">允許提早簽退預約</w:t>
      </w:r>
      <w:r>
        <w:t xml:space="preserve">會在貼紙和應用程式上放出</w:t>
      </w:r>
      <w:r>
        <w:rPr>
          <w:b/>
          <w:bCs/>
        </w:rPr>
        <w:t xml:space="preserve">立即結束</w:t>
      </w:r>
      <w:r>
        <w:t xml:space="preserve">。訂到六點卻三點就走，等於
讓一張沒有人能用的辦公桌被佔三個小時，而預約本身無從得知您已經離開。</w:t>
      </w:r>
    </w:p>
    <w:p>
      <w:pPr>
        <w:spacing w:after="160"/>
      </w:pPr>
      <w:r>
        <w:t xml:space="preserve">在一層共享辦公桌上，收回來的面積大多來自這一個開關——比上面那個缺席釋出還多，因為
被人刻意交還的桌子，會比等到逾時的桌子早好幾個小時回來。</w:t>
      </w:r>
    </w:p>
    <w:p>
      <w:pPr>
        <w:spacing w:after="160"/>
      </w:pPr>
      <w:r>
        <w:rPr>
          <w:b/>
          <w:bCs/>
        </w:rPr>
        <w:t xml:space="preserve">允許使用者即場延長預約</w:t>
      </w:r>
      <w:r>
        <w:t xml:space="preserve">是它的鏡像，值得基於同樣的理由保持開啟：一個能在座位上加
半小時的人，不會「以防萬一」先訂到六點。</w:t>
      </w:r>
    </w:p>
    <w:p>
      <w:pPr>
        <w:pStyle w:val="Heading2"/>
      </w:pPr>
      <w:r>
        <w:t xml:space="preserve">4. 把郵件安靜下來</w:t>
      </w:r>
    </w:p>
    <w:p>
      <w:pPr>
        <w:spacing w:after="160"/>
      </w:pPr>
      <w:r>
        <w:t xml:space="preserve">會議室的郵件有用：它告訴五個人該去哪裡。辦公桌的郵件只告訴一個人他早就知道的事，
而且天天如此，這也是新的共享辦公桌樓層最常見的抱怨。</w:t>
      </w:r>
    </w:p>
    <w:p>
      <w:pPr>
        <w:spacing w:after="160"/>
      </w:pPr>
      <w:r>
        <w:rPr>
          <w:b/>
          <w:bCs/>
        </w:rPr>
        <w:t xml:space="preserve">其他</w:t>
      </w:r>
      <w:r>
        <w:t xml:space="preserve">頁面、</w:t>
      </w:r>
      <w:r>
        <w:rPr>
          <w:b/>
          <w:bCs/>
        </w:rPr>
        <w:t xml:space="preserve">電郵</w:t>
      </w:r>
      <w:r>
        <w:t xml:space="preserve">區段底下有兩個設定：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停用預約電郵通知</w:t>
      </w:r>
      <w:r>
        <w:t xml:space="preserve">會把全部停掉——新建、變更、取消，對這份規則底下的每一個資源
都一樣。在辦公桌上這通常就是對的答案，而且安全，正是因為辦公桌的預約沒有需要通知
的出席者。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預約辦公桌或設備時在電子郵件中附加 .ics 資料</w:t>
      </w:r>
      <w:r>
        <w:t xml:space="preserve">決定真的寄出去的信要不要夾一份
行事曆邀請。它是整份規則裡唯一在標籤上就寫著辦公桌的開關，會存在，是因為一個月的
辦公桌預約全都變成行事曆項目，會把某人一整週的其他事情埋掉。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desk-policy-email-zh-hant" descr="「其他」頁面上的電郵區段。.ics 那個開關會點名辦公桌與設備，是因為它對其他東西都不適用。" title="「其他」頁面上的電郵區段。.ics 那個開關會點名辦公桌與設備，是因為它對其他東西都不適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「其他」頁面上的電郵區段。.ics 那個開關會點名辦公桌與設備，是因為它對其他東西都不適用。</w:t>
      </w:r>
    </w:p>
    <w:p>
      <w:pPr>
        <w:pStyle w:val="Heading2"/>
      </w:pPr>
      <w:r>
        <w:t xml:space="preserve">5. 防止被拍下的貼紙在家裡被掃描</w:t>
      </w:r>
    </w:p>
    <w:p>
      <w:pPr>
        <w:spacing w:after="160"/>
      </w:pPr>
      <w:r>
        <w:t xml:space="preserve">辦公桌貼紙是一張永遠不變的列印碼，所以任何拍過它的人都能從任何地方掃。從沙發上訂走
一張辦公桌，比沒有這筆預約更糟，因為那張桌子現在看起來是有人了。</w:t>
      </w:r>
    </w:p>
    <w:p>
      <w:pPr>
        <w:spacing w:after="160"/>
      </w:pPr>
      <w:r>
        <w:t xml:space="preserve">同樣在</w:t>
      </w:r>
      <w:r>
        <w:rPr>
          <w:b/>
          <w:bCs/>
        </w:rPr>
        <w:t xml:space="preserve">其他</w:t>
      </w:r>
      <w:r>
        <w:t xml:space="preserve">頁面上的</w:t>
      </w:r>
      <w:r>
        <w:rPr>
          <w:b/>
          <w:bCs/>
        </w:rPr>
        <w:t xml:space="preserve">使用者界面簽到 IP 限制</w:t>
      </w:r>
      <w:r>
        <w:t xml:space="preserve">就是答案：列出您辦公室的位址，其他
地方掃就會被拒絕。它是這一頁上唯一關於貼紙而不是關於預約的設定，也是貼紙可以放心
發出去的原因。請參閱
</w:t>
      </w:r>
      <w:hyperlink w:history="1" r:id="rIdfsl6m8-b32hjoqdnqwf2h">
        <w:r>
          <w:rPr>
            <w:rStyle w:val="Hyperlink"/>
          </w:rPr>
          <w:t xml:space="preserve">列印並張貼資源貼紙</w:t>
        </w:r>
      </w:hyperlink>
      <w:r>
        <w:t xml:space="preserve">。</w:t>
      </w:r>
    </w:p>
    <w:p>
      <w:pPr>
        <w:pStyle w:val="Heading2"/>
      </w:pPr>
      <w:r>
        <w:t xml:space="preserve">6. 把規則掛到辦公桌上</w:t>
      </w:r>
    </w:p>
    <w:p>
      <w:pPr>
        <w:spacing w:after="160"/>
      </w:pPr>
      <w:r>
        <w:t xml:space="preserve">在有東西指向它之前，規則只是自己存在著。到每張辦公桌的</w:t>
      </w:r>
      <w:r>
        <w:rPr>
          <w:b/>
          <w:bCs/>
        </w:rPr>
        <w:t xml:space="preserve">規則</w:t>
      </w:r>
      <w:r>
        <w:t xml:space="preserve">頁面選它，或者從規則
自己的</w:t>
      </w:r>
      <w:r>
        <w:rPr>
          <w:b/>
          <w:bCs/>
        </w:rPr>
        <w:t xml:space="preserve">已指派資源</w:t>
      </w:r>
      <w:r>
        <w:t xml:space="preserve">頁面整批指派——沒有規則的辦公桌遵守的是租戶預設值，不是您剛剛
寫好的東西。</w:t>
      </w:r>
    </w:p>
    <w:p>
      <w:pPr>
        <w:pStyle w:val="Heading2"/>
      </w:pPr>
      <w:r>
        <w:t xml:space="preserve">7. 確認是否成功</w:t>
      </w:r>
    </w:p>
    <w:p>
      <w:pPr>
        <w:spacing w:after="160"/>
      </w:pPr>
      <w:r>
        <w:t xml:space="preserve">去試失敗，不要試成功。用一般使用者帳號預約一張辦公桌，不要簽到，等過步驟 2 設定的
期限：這筆預約應該變成缺席，辦公桌應該回到清單裡。然後再訂一次、掃描貼紙，確認
</w:t>
      </w:r>
      <w:r>
        <w:rPr>
          <w:b/>
          <w:bCs/>
        </w:rPr>
        <w:t xml:space="preserve">立即結束</w:t>
      </w:r>
      <w:r>
        <w:t xml:space="preserve">有出現。</w:t>
      </w:r>
    </w:p>
    <w:p>
      <w:pPr>
        <w:spacing w:after="160"/>
      </w:pPr>
      <w:r>
        <w:t xml:space="preserve">一層樓什麼都不會被釋出，幾乎都是兩件事之一：規則寫好了卻沒有掛上去（步驟 6），或者
</w:t>
      </w:r>
      <w:r>
        <w:rPr>
          <w:b/>
          <w:bCs/>
        </w:rPr>
        <w:t xml:space="preserve">需要辦理簽到手續</w:t>
      </w:r>
      <w:r>
        <w:t xml:space="preserve">根本沒開。</w:t>
      </w:r>
    </w:p>
    <w:p>
      <w:pPr>
        <w:pStyle w:val="Heading2"/>
      </w:pPr>
      <w:r>
        <w:t xml:space="preserve">本文未涵蓋的部分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誰能預約一張辦公桌。</w:t>
      </w:r>
      <w:r>
        <w:t xml:space="preserve"> 那是設在辦公桌上的團隊空間——請參閱
</w:t>
      </w:r>
      <w:hyperlink w:history="1" r:id="rIdz8zs8vn2oqi6zkrhufaqo">
        <w:r>
          <w:rPr>
            <w:rStyle w:val="Hyperlink"/>
          </w:rPr>
          <w:t xml:space="preserve">讓部門擁有自己的會議室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一個人能用掉多少辦公桌。</w:t>
      </w:r>
      <w:r>
        <w:t xml:space="preserve"> 那是配額，而辦公桌可以有自己的額度——請參閱
</w:t>
      </w:r>
      <w:hyperlink w:history="1" r:id="rId02l-hhob1nlvoyjbxagk5">
        <w:r>
          <w:rPr>
            <w:rStyle w:val="Hyperlink"/>
          </w:rPr>
          <w:t xml:space="preserve">辦公桌與會議室使用不同的配額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上午與下午的辦公桌。</w:t>
      </w:r>
      <w:r>
        <w:t xml:space="preserve"> 半日辦公桌完全不是規則裡的設定，而是一份帶時段間隔的
</w:t>
      </w:r>
      <w:r>
        <w:rPr>
          <w:b/>
          <w:bCs/>
        </w:rPr>
        <w:t xml:space="preserve">預約時間帶</w:t>
      </w:r>
      <w:r>
        <w:t xml:space="preserve">排程——請參閱
</w:t>
      </w:r>
      <w:hyperlink w:history="1" r:id="rId5maslskxxkpepxqopthkl">
        <w:r>
          <w:rPr>
            <w:rStyle w:val="Hyperlink"/>
          </w:rPr>
          <w:t xml:space="preserve">將預約限制在固定時段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辦公桌可以使用的時段。</w:t>
      </w:r>
      <w:r>
        <w:t xml:space="preserve"> 營業時間排程設在辦公桌上，和這份規則一起判定——請參閱
</w:t>
      </w:r>
      <w:hyperlink w:history="1" r:id="rIdlpppbfnjp9idqja-1rze0">
        <w:r>
          <w:rPr>
            <w:rStyle w:val="Hyperlink"/>
          </w:rPr>
          <w:t xml:space="preserve">將預約限制在營業時間內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dzqpb_slndfb1oe3lcly" Type="http://schemas.openxmlformats.org/officeDocument/2006/relationships/hyperlink" Target="https://offision.com/help/zh-hant/booking/set-the-rules-a-hot-desk-floor-needs/" TargetMode="External"/><Relationship Id="rIdz8ytmda0-fokoss6d0jdb" Type="http://schemas.openxmlformats.org/officeDocument/2006/relationships/hyperlink" Target="../resource-policy-reference/" TargetMode="External"/><Relationship Id="rIdydlwqqy2-83ehfnhvhotv" Type="http://schemas.openxmlformats.org/officeDocument/2006/relationships/hyperlink" Target="../add-a-desk/" TargetMode="External"/><Relationship Id="rIdefmfbjag9qbnhcfwokpvh" Type="http://schemas.openxmlformats.org/officeDocument/2006/relationships/hyperlink" Target="../choose-where-a-resource-can-be-booked-from/" TargetMode="External"/><Relationship Id="rIdbumq_uc2xd6ylik5zgoxx" Type="http://schemas.openxmlformats.org/officeDocument/2006/relationships/hyperlink" Target="../add-a-desk/" TargetMode="External"/><Relationship Id="rIdthoxr_mf0v9n7rp6yqleu" Type="http://schemas.openxmlformats.org/officeDocument/2006/relationships/hyperlink" Target="../how-check-in-and-no-show-work/" TargetMode="External"/><Relationship Id="rIdfsl6m8-b32hjoqdnqwf2h" Type="http://schemas.openxmlformats.org/officeDocument/2006/relationships/hyperlink" Target="../put-up-resource-stickers/" TargetMode="External"/><Relationship Id="rIdz8zs8vn2oqi6zkrhufaqo" Type="http://schemas.openxmlformats.org/officeDocument/2006/relationships/hyperlink" Target="../give-a-department-its-own-rooms/" TargetMode="External"/><Relationship Id="rId02l-hhob1nlvoyjbxagk5" Type="http://schemas.openxmlformats.org/officeDocument/2006/relationships/hyperlink" Target="../charge-desks-and-rooms-separately/" TargetMode="External"/><Relationship Id="rId5maslskxxkpepxqopthkl" Type="http://schemas.openxmlformats.org/officeDocument/2006/relationships/hyperlink" Target="../restrict-bookings-to-fixed-time-slots/" TargetMode="External"/><Relationship Id="rIdlpppbfnjp9idqja-1rze0" Type="http://schemas.openxmlformats.org/officeDocument/2006/relationships/hyperlink" Target="../limit-booking-to-business-hours/" TargetMode="External"/><Relationship Id="rId7" Type="http://schemas.openxmlformats.org/officeDocument/2006/relationships/image" Target="media/20b25f2f287a8679fb8ce9e0ed5422112c2af959.png"/><Relationship Id="rId8" Type="http://schemas.openxmlformats.org/officeDocument/2006/relationships/image" Target="media/bf4858448a2def1ab8f6a46d9ecff224d727c71f.png"/><Relationship Id="rId9" Type="http://schemas.openxmlformats.org/officeDocument/2006/relationships/image" Target="media/21bbb9762fe299b05897549cedaf2c40fe76ef87.png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設定共享辦公桌樓層需要的規則</dc:title>
  <dc:creator>Offision</dc:creator>
  <cp:lastModifiedBy>Un-named</cp:lastModifiedBy>
  <cp:revision>1</cp:revision>
  <dcterms:created xsi:type="dcterms:W3CDTF">2026-09-13T08:31:36.505Z</dcterms:created>
  <dcterms:modified xsi:type="dcterms:W3CDTF">2026-09-13T08:31:36.505Z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