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今すぐ空いているルームを取る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会議はあと 1 分で始まるのに、誰も予約していない。今すぐ検索はフォームを飛ばします。 必要な長さを選べば、そのあいだ空いている最初のルームが取れます。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ib2g-dchae2qetqwtpsdq">
        <w:r>
          <w:rPr>
            <w:rStyle w:val="Hyperlink"/>
            <w:color w:val="6E6E73"/>
            <w:sz w:val="18"/>
            <w:szCs w:val="18"/>
          </w:rPr>
          <w:t xml:space="preserve">https://offision.com/help/ja/user-guide/find-a-room-right-now/</w:t>
        </w:r>
      </w:hyperlink>
    </w:p>
    <w:p>
      <w:pPr>
        <w:spacing w:after="160"/>
      </w:pPr>
      <w:r>
        <w:t xml:space="preserve">あと 1 分で始まる会議のために、</w:t>
      </w:r>
      <w:r>
        <w:rPr>
          <w:b/>
          <w:bCs/>
        </w:rPr>
        <w:t xml:space="preserve">今すぐ検索</w:t>
      </w:r>
      <w:r>
        <w:t xml:space="preserve"> が予約ボタンの隣にあります。</w:t>
      </w:r>
    </w:p>
    <w:p>
      <w:pPr>
        <w:spacing w:after="160"/>
      </w:pPr>
      <w:r>
        <w:t xml:space="preserve">予約ボタンの隣にある </w:t>
      </w:r>
      <w:r>
        <w:rPr>
          <w:b/>
          <w:bCs/>
        </w:rPr>
        <w:t xml:space="preserve">今すぐ検索</w:t>
      </w:r>
      <w:r>
        <w:t xml:space="preserve"> はフォームを丸ごと飛ばします。長さを選ぶと、Offision
がその時間だけ空いているルームを並べます。各行にそれぞれの </w:t>
      </w:r>
      <w:r>
        <w:rPr>
          <w:b/>
          <w:bCs/>
        </w:rPr>
        <w:t xml:space="preserve">予約</w:t>
      </w:r>
      <w:r>
        <w:t xml:space="preserve">
ボタンがあり、1 タップでルームが取れます。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3619500"/>
            <wp:effectExtent t="0" r="0" b="0" l="0"/>
            <wp:docPr id="1" name="user-booking-find-now-ja" descr="今すぐ検索。指定した長さのあいだ空いているルーム。" title="今すぐ検索。指定した長さのあいだ空いているルーム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今すぐ検索。指定した長さのあいだ空いているルーム。</w:t>
      </w:r>
    </w:p>
    <w:p>
      <w:pPr>
        <w:spacing w:after="160"/>
      </w:pPr>
      <w:r>
        <w:t xml:space="preserve">何も返ってこないとき —
</w:t>
      </w:r>
      <w:r>
        <w:rPr>
          <w:i/>
          <w:iCs/>
        </w:rPr>
        <w:t xml:space="preserve">「利用可能なリソースが見つかりません。フィルターを変更して他のタイムスロットを確認してください。」</w:t>
      </w:r>
      <w:r>
        <w:t xml:space="preserve">
— はフィルターを緩めるか時間をずらしてください。</w:t>
      </w:r>
      <w:r>
        <w:rPr>
          <w:b/>
          <w:bCs/>
        </w:rPr>
        <w:t xml:space="preserve">もっと見る</w:t>
      </w:r>
      <w:r>
        <w:t xml:space="preserve">
は同じ予約を予約フォームへ引き渡し、そこまでに選んだ内容をそのまま持ち込みます。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b2g-dchae2qetqwtpsdq" Type="http://schemas.openxmlformats.org/officeDocument/2006/relationships/hyperlink" Target="https://offision.com/help/ja/user-guide/find-a-room-right-now/" TargetMode="External"/><Relationship Id="rId7" Type="http://schemas.openxmlformats.org/officeDocument/2006/relationships/image" Target="media/b60eb40daa6cc7719188a630b77a6bfd9e25783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今すぐ空いているルームを取る</dc:title>
  <dc:creator>Offision</dc:creator>
  <cp:lastModifiedBy>Un-named</cp:lastModifiedBy>
  <cp:revision>1</cp:revision>
  <dcterms:created xsi:type="dcterms:W3CDTF">2026-09-08T10:22:14.592Z</dcterms:created>
  <dcterms:modified xsi:type="dcterms:W3CDTF">2026-09-08T10:22:14.592Z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