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イベントを作成できない人がいる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権限とライセンスは別物で、ダイアログがどちらが欠けているかを示します。そして そのどちらでもない三つ目の原因があります。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wzabyee7lt6flogqsgkic">
        <w:r>
          <w:rPr>
            <w:rStyle w:val="Hyperlink"/>
            <w:color w:val="6E6E73"/>
            <w:sz w:val="18"/>
            <w:szCs w:val="18"/>
          </w:rPr>
          <w:t xml:space="preserve">https://offision.com/help/ja/events/somebody-cant-create-an-event/</w:t>
        </w:r>
      </w:hyperlink>
    </w:p>
    <w:p>
      <w:pPr>
        <w:spacing w:after="160"/>
      </w:pPr>
      <w:r>
        <w:t xml:space="preserve">イベントを回してよいと言われている人が、フォームまでたどり着けません。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三つのうちどれが見えているか聞いてください。必要なものを告げるダイアログか、アプリに </w:t>
      </w:r>
      <w:r>
        <w:rPr>
          <w:b/>
          <w:bCs/>
        </w:rPr>
        <w:t xml:space="preserve">イベント</w:t>
      </w:r>
      <w:r>
        <w:t xml:space="preserve"> のページがそもそも無いか、作成を押した瞬間に断られるか。三つは別々の原因で、質問一つで答えが出ます。</w:t>
      </w:r>
    </w:p>
    <w:p>
      <w:pPr>
        <w:spacing w:after="160"/>
      </w:pPr>
      <w:r>
        <w:rPr>
          <w:b/>
          <w:bCs/>
        </w:rPr>
        <w:t xml:space="preserve">Solution 1 — 権限はあるがライセンスが無い、あるいはその逆</w:t>
      </w:r>
      <w:r>
        <w:t xml:space="preserve"> (most common)</w:t>
      </w:r>
    </w:p>
    <w:p>
      <w:pPr>
        <w:spacing w:after="160"/>
      </w:pPr>
      <w:r>
        <w:t xml:space="preserve">イベントを作るにはイベント コーディネーターの権限 </w:t>
      </w:r>
      <w:r>
        <w:rPr>
          <w:b/>
          <w:bCs/>
        </w:rPr>
        <w:t xml:space="preserve">と</w:t>
      </w:r>
      <w:r>
        <w:t xml:space="preserve"> イベント コーディネーターのライセンスの </w:t>
      </w:r>
      <w:r>
        <w:rPr>
          <w:b/>
          <w:bCs/>
        </w:rPr>
        <w:t xml:space="preserve">両方</w:t>
      </w:r>
      <w:r>
        <w:t xml:space="preserve"> が必要で、付与する場所が違います。片方だけは、どちらも無いのと同じです — 「権限は与えたのに」がこの報告の第一声になりがちなのはそのためです。</w:t>
      </w:r>
    </w:p>
    <w:p>
      <w:pPr>
        <w:spacing w:after="160"/>
      </w:pPr>
      <w:r>
        <w:t xml:space="preserve">見えているダイアログが </w:t>
      </w:r>
      <w:r>
        <w:rPr>
          <w:b/>
          <w:bCs/>
        </w:rPr>
        <w:t xml:space="preserve">必要なもの</w:t>
      </w:r>
      <w:r>
        <w:t xml:space="preserve"> の下で両方を挙げています — </w:t>
      </w:r>
      <w:r>
        <w:rPr>
          <w:i/>
          <w:iCs/>
        </w:rPr>
        <w:t xml:space="preserve">アクティビティコーディネーター権限</w:t>
      </w:r>
      <w:r>
        <w:t xml:space="preserve"> と </w:t>
      </w:r>
      <w:r>
        <w:rPr>
          <w:i/>
          <w:iCs/>
        </w:rPr>
        <w:t xml:space="preserve">イベントコーディネーター機能</w:t>
      </w:r>
      <w:r>
        <w:t xml:space="preserve">。満たされていないほうが、付与しに行く先です。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activity/activity-coordinator (イベント コーディネーター)</w:t>
      </w:r>
    </w:p>
    <w:p>
      <w:pPr>
        <w:spacing w:after="160"/>
      </w:pPr>
      <w:r>
        <w:rPr>
          <w:b/>
          <w:bCs/>
        </w:rPr>
        <w:t xml:space="preserve">Solution 2 — アプリにイベントのページがそもそも無い</w:t>
      </w:r>
      <w:r>
        <w:t xml:space="preserve"> (common)</w:t>
      </w:r>
    </w:p>
    <w:p>
      <w:pPr>
        <w:spacing w:after="160"/>
      </w:pPr>
      <w:r>
        <w:t xml:space="preserve">断られるのではなく </w:t>
      </w:r>
      <w:r>
        <w:rPr>
          <w:b/>
          <w:bCs/>
        </w:rPr>
        <w:t xml:space="preserve">イベント</w:t>
      </w:r>
      <w:r>
        <w:t xml:space="preserve"> が見つけられないのなら、欠けているのは権限ではなくライセンスです。ページ自体を開けるようにするのがライセンスだからです。</w:t>
      </w:r>
    </w:p>
    <w:p>
      <w:pPr>
        <w:spacing w:after="160"/>
      </w:pPr>
      <w:r>
        <w:t xml:space="preserve">他を見に行く前に、その人がイベント コーディネーターのライセンスを持っているか確認してください。権限だけあってライセンスが無い人には、押すものがありません。</w:t>
      </w:r>
    </w:p>
    <w:p>
      <w:pPr>
        <w:spacing w:after="160"/>
      </w:pPr>
      <w:r>
        <w:rPr>
          <w:b/>
          <w:bCs/>
        </w:rPr>
        <w:t xml:space="preserve">Solution 3 — その月のイベント枠を使い切った</w:t>
      </w:r>
      <w:r>
        <w:t xml:space="preserve"> (less common)</w:t>
      </w:r>
    </w:p>
    <w:p>
      <w:pPr>
        <w:spacing w:after="160"/>
      </w:pPr>
      <w:r>
        <w:t xml:space="preserve">イベントは会社全体で月ごとにライセンスされ、枠を消費するのは作ることです — 公開されなかった下書きも、後で削除したイベントも含みます。</w:t>
      </w:r>
    </w:p>
    <w:p>
      <w:pPr>
        <w:spacing w:after="160"/>
      </w:pPr>
      <w:r>
        <w:t xml:space="preserve">これは入り口ではなく作成の瞬間に断り、一人ではなく全員に同時に効きます。同じ日に複数のコーディネーターから報告が来たら、これです。</w:t>
      </w:r>
      <w:hyperlink w:history="1" r:id="rIdzkn-9kdv41wfymlhgwfdy">
        <w:r>
          <w:rPr>
            <w:rStyle w:val="Hyperlink"/>
          </w:rPr>
          <w:t xml:space="preserve">ライセンスで作れるイベントの数</w:t>
        </w:r>
      </w:hyperlink>
      <w:r>
        <w:t xml:space="preserve">を参照。</w:t>
      </w:r>
    </w:p>
    <w:p>
      <w:pPr>
        <w:spacing w:after="160"/>
      </w:pPr>
      <w:r>
        <w:rPr>
          <w:b/>
          <w:bCs/>
        </w:rPr>
        <w:t xml:space="preserve">Solution 4 — 作成ではなく、他人のイベントを編集しようとしている</w:t>
      </w:r>
      <w:r>
        <w:t xml:space="preserve"> (less common)</w:t>
      </w:r>
    </w:p>
    <w:p>
      <w:pPr>
        <w:spacing w:after="160"/>
      </w:pPr>
      <w:r>
        <w:t xml:space="preserve">イベント コーディネーターは、イベントを作ることと </w:t>
      </w:r>
      <w:r>
        <w:rPr>
          <w:b/>
          <w:bCs/>
        </w:rPr>
        <w:t xml:space="preserve">自分が作った</w:t>
      </w:r>
      <w:r>
        <w:t xml:space="preserve"> ものを管理することを許します。他人のイベントに対しては何も与えません。</w:t>
      </w:r>
    </w:p>
    <w:p>
      <w:pPr>
        <w:spacing w:after="160"/>
      </w:pPr>
      <w:r>
        <w:t xml:space="preserve">本当にやりたいのが同僚のイベントを変えることなら、直す場所はそのイベント側です。担当者がその人を編集者としてチームに加えます。</w:t>
      </w:r>
    </w:p>
    <w:p>
      <w:pPr>
        <w:spacing w:after="160"/>
      </w:pPr>
      <w:r>
        <w:rPr>
          <w:b/>
          <w:bCs/>
        </w:rPr>
        <w:t xml:space="preserve">それでも解決しないとき:</w:t>
      </w:r>
      <w:r>
        <w:t xml:space="preserve">
用意するもの：ダイアログの正確な文言と </w:t>
      </w:r>
      <w:r>
        <w:rPr>
          <w:b/>
          <w:bCs/>
        </w:rPr>
        <w:t xml:space="preserve">必要なもの</w:t>
      </w:r>
      <w:r>
        <w:t xml:space="preserve"> の下で満たされていない行、そもそもイベントのページが見えるかどうか、作成しようとしているのか編集しようとしているのか、そしてその日に他の誰かがイベントを作れたかどうか。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zabyee7lt6flogqsgkic" Type="http://schemas.openxmlformats.org/officeDocument/2006/relationships/hyperlink" Target="https://offision.com/help/ja/events/somebody-cant-create-an-event/" TargetMode="External"/><Relationship Id="rIdzkn-9kdv41wfymlhgwfdy" Type="http://schemas.openxmlformats.org/officeDocument/2006/relationships/hyperlink" Target="/ja/events/how-many-events-your-licence-allow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イベントを作成できない人がいる</dc:title>
  <dc:creator>Offision</dc:creator>
  <cp:lastModifiedBy>Un-named</cp:lastModifiedBy>
  <cp:revision>1</cp:revision>
  <dcterms:created xsi:type="dcterms:W3CDTF">2026-09-08T10:50:26.999Z</dcterms:created>
  <dcterms:modified xsi:type="dcterms:W3CDTF">2026-09-08T10:50:26.999Z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