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イベントの公開ページを調整する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会社の既定と違えること、このイベントだけのウォレットパスを設計すること — そして 上書きが届かない範囲。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oc53v9pzi8qx6zklumh8f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https://offision.com/help/ja/event-coordinator/tune-your-events-public-page/</w:t>
        </w:r>
      </w:hyperlink>
    </w:p>
    <w:p>
      <w:pPr>
        <w:spacing w:after="160"/>
      </w:pPr>
      <w:r>
        <w:t xml:space="preserve">会社がすべての公開イベントページの既定を決めます。イベントの </w:t>
      </w:r>
      <w:r>
        <w:rPr>
          <w:b/>
          <w:bCs/>
        </w:rPr>
        <w:t xml:space="preserve">公開デザイン</w:t>
      </w:r>
      <w:r>
        <w:t xml:space="preserve"> ページの一行目にある </w:t>
      </w:r>
      <w:r>
        <w:rPr>
          <w:b/>
          <w:bCs/>
        </w:rPr>
        <w:t xml:space="preserve">公開ページ</w:t>
      </w:r>
      <w:r>
        <w:t xml:space="preserve"> は、このイベントだけそれと違えるためのものです — </w:t>
      </w:r>
      <w:r>
        <w:rPr>
          <w:i/>
          <w:iCs/>
        </w:rPr>
        <w:t xml:space="preserve">このイベントが公開ページでどう見えるか。</w:t>
      </w:r>
    </w:p>
    <w:p>
      <w:pPr>
        <w:spacing w:after="160"/>
      </w:pPr>
      <w:r>
        <w:t xml:space="preserve">開くのは次のペインではなくダイアログです。左にスイッチ、右にあなたのイベントそのものが描かれます。このイベントが会社のデザインから外れているとき、行のドットが点きます。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public-page-ja" descr="公開ページ。左にセクション、右にこのイベント自身のページ。" title="公開ページ。左にセクション、右にこのイベント自身の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公開ページ。左にセクション、右にこのイベント自身のページ。</w:t>
      </w:r>
    </w:p>
    <w:p>
      <w:pPr>
        <w:pStyle w:val="Heading2"/>
      </w:pPr>
      <w:r>
        <w:t xml:space="preserve">タブは三つ、1 ページに一つ</w:t>
      </w:r>
    </w:p>
    <w:p>
      <w:pPr>
        <w:spacing w:after="160"/>
      </w:pPr>
      <w:r>
        <w:rPr>
          <w:b/>
          <w:bCs/>
        </w:rPr>
        <w:t xml:space="preserve">イベントページ</w:t>
      </w:r>
      <w:r>
        <w:t xml:space="preserve">、</w:t>
      </w:r>
      <w:r>
        <w:rPr>
          <w:b/>
          <w:bCs/>
        </w:rPr>
        <w:t xml:space="preserve">登録ページ</w:t>
      </w:r>
      <w:r>
        <w:t xml:space="preserve">、</w:t>
      </w:r>
      <w:r>
        <w:rPr>
          <w:b/>
          <w:bCs/>
        </w:rPr>
        <w:t xml:space="preserve">完了ページ</w:t>
      </w:r>
      <w:r>
        <w:t xml:space="preserve"> は一覧の後にゲストが出会うページで、各タブはそのページが何を出すかを持ちます。タブにはこのイベントで変えた数が出るので、どこで何を上書きしたかが一目で分かります。</w:t>
      </w:r>
    </w:p>
    <w:p>
      <w:pPr>
        <w:pStyle w:val="Heading2"/>
      </w:pPr>
      <w:r>
        <w:t xml:space="preserve">表示、非表示、あるいは会社に従う</w:t>
      </w:r>
    </w:p>
    <w:p>
      <w:pPr>
        <w:spacing w:after="160"/>
      </w:pPr>
      <w:r>
        <w:t xml:space="preserve">各セクションは三つのうちどれかです。</w:t>
      </w:r>
      <w:r>
        <w:rPr>
          <w:b/>
          <w:bCs/>
        </w:rPr>
        <w:t xml:space="preserve">常に表示</w:t>
      </w:r>
      <w:r>
        <w:t xml:space="preserve">、</w:t>
      </w:r>
      <w:r>
        <w:rPr>
          <w:b/>
          <w:bCs/>
        </w:rPr>
        <w:t xml:space="preserve">非表示</w:t>
      </w:r>
      <w:r>
        <w:t xml:space="preserve">、</w:t>
      </w:r>
      <w:r>
        <w:rPr>
          <w:b/>
          <w:bCs/>
        </w:rPr>
        <w:t xml:space="preserve">グローバル既定</w:t>
      </w:r>
      <w:r>
        <w:t xml:space="preserve">。三つ目の意味はダイアログ自身が書いています — </w:t>
      </w:r>
      <w:r>
        <w:rPr>
          <w:i/>
          <w:iCs/>
        </w:rPr>
        <w:t xml:space="preserve">「グローバル既定」のままの項目は全イベント共通のデザインに従います</w:t>
      </w:r>
      <w:r>
        <w:t xml:space="preserve"> — さらにその設定の各行は、結果を下に書き出します。</w:t>
      </w:r>
      <w:r>
        <w:rPr>
          <w:i/>
          <w:iCs/>
        </w:rPr>
        <w:t xml:space="preserve">グローバル既定は表示</w:t>
      </w:r>
      <w:r>
        <w:t xml:space="preserve">、または </w:t>
      </w:r>
      <w:r>
        <w:rPr>
          <w:i/>
          <w:iCs/>
        </w:rPr>
        <w:t xml:space="preserve">グローバル既定は非表示</w:t>
      </w:r>
      <w:r>
        <w:t xml:space="preserve">。何を引き継いでいるのか調べに行く必要はありません。</w:t>
      </w:r>
    </w:p>
    <w:p>
      <w:pPr>
        <w:spacing w:after="160"/>
      </w:pPr>
      <w:r>
        <w:t xml:space="preserve">行をグローバル既定のままにしておくのが、たいていは正解です。上書きは、違いを維持し続けるという約束だからです。</w:t>
      </w:r>
    </w:p>
    <w:p>
      <w:pPr>
        <w:spacing w:after="160"/>
      </w:pPr>
      <w:r>
        <w:t xml:space="preserve">上書きする価値がいちばんあるのは </w:t>
      </w:r>
      <w:r>
        <w:rPr>
          <w:b/>
          <w:bCs/>
        </w:rPr>
        <w:t xml:space="preserve">残り枠</w:t>
      </w:r>
      <w:r>
        <w:t xml:space="preserve"> です。既定で公開している会社は人気のイベントには正しく、あなたの静かなイベントには誤っています。方針を変えるよう議論するのではなく、静かなほうで隠してください。</w:t>
      </w:r>
    </w:p>
    <w:p>
      <w:pPr>
        <w:spacing w:after="160"/>
      </w:pPr>
      <w:r>
        <w:rPr>
          <w:b/>
          <w:bCs/>
        </w:rPr>
        <w:t xml:space="preserve">会社が切ったスイッチは上書きできません:</w:t>
      </w:r>
      <w:r>
        <w:t xml:space="preserve">
線は一方向にしか働きません。公開イベントページが全社で切られている場合、ここで何を設定してもページは戻りません。管理者が入れる必要があります。プレビューもそれを見せます。ゲストが受け取るのと同じ </w:t>
      </w:r>
      <w:r>
        <w:rPr>
          <w:i/>
          <w:iCs/>
        </w:rPr>
        <w:t xml:space="preserve">このイベントページは公開されていません</w:t>
      </w:r>
      <w:r>
        <w:t xml:space="preserve"> を描きます。</w:t>
      </w:r>
    </w:p>
    <w:p>
      <w:pPr>
        <w:spacing w:after="160"/>
      </w:pPr>
      <w:r>
        <w:t xml:space="preserve">イベントのリンクが死んでいて設定は正しく見えるなら、それが尋ねるべきことです。</w:t>
      </w:r>
    </w:p>
    <w:p>
      <w:pPr>
        <w:pStyle w:val="Heading2"/>
      </w:pPr>
      <w:r>
        <w:t xml:space="preserve">規約、文言、次のステップ</w:t>
      </w:r>
    </w:p>
    <w:p>
      <w:pPr>
        <w:spacing w:after="160"/>
      </w:pPr>
      <w:r>
        <w:rPr>
          <w:b/>
          <w:bCs/>
        </w:rPr>
        <w:t xml:space="preserve">登録ページ</w:t>
      </w:r>
      <w:r>
        <w:t xml:space="preserve"> タブはこのイベントの利用規約を持ちます — </w:t>
      </w:r>
      <w:r>
        <w:rPr>
          <w:i/>
          <w:iCs/>
        </w:rPr>
        <w:t xml:space="preserve">空欄のままにすると会社の規約を使用します。</w:t>
      </w:r>
      <w:r>
        <w:t xml:space="preserve"> </w:t>
      </w:r>
      <w:r>
        <w:rPr>
          <w:b/>
          <w:bCs/>
        </w:rPr>
        <w:t xml:space="preserve">完了ページ</w:t>
      </w:r>
      <w:r>
        <w:t xml:space="preserve"> タブは申し込んだ後に読む文言を、同じ規則で持ちます — </w:t>
      </w:r>
      <w:r>
        <w:rPr>
          <w:i/>
          <w:iCs/>
        </w:rPr>
        <w:t xml:space="preserve">空欄のままにすると、このイベントは全社共通の文言を使用します。</w:t>
      </w:r>
    </w:p>
    <w:p>
      <w:pPr>
        <w:spacing w:after="160"/>
      </w:pPr>
      <w:r>
        <w:rPr>
          <w:b/>
          <w:bCs/>
        </w:rPr>
        <w:t xml:space="preserve">次のステップ</w:t>
      </w:r>
      <w:r>
        <w:t xml:space="preserve"> はその文言の下の短い一覧です。カスタマイズ </w:t>
      </w:r>
      <w:r>
        <w:rPr>
          <w:i/>
          <w:iCs/>
        </w:rPr>
        <w:t xml:space="preserve">していない</w:t>
      </w:r>
      <w:r>
        <w:t xml:space="preserve"> — 会社のものを引き継ぐ — 場合と、意図的に空にした場合には実際の違いがあり、ダイアログがはっきり書きます。</w:t>
      </w:r>
      <w:r>
        <w:rPr>
          <w:i/>
          <w:iCs/>
        </w:rPr>
        <w:t xml:space="preserve">ステップ未設定のため、このイベントでは何も表示されません。</w:t>
      </w:r>
      <w:r>
        <w:t xml:space="preserve"> あるイベントでだけ案内が無いとゲストから報告されたら、見るのはそこです。</w:t>
      </w:r>
    </w:p>
    <w:p>
      <w:pPr>
        <w:pStyle w:val="Heading2"/>
      </w:pPr>
      <w:r>
        <w:t xml:space="preserve">イベントを保存するまで何も保存されません</w:t>
      </w:r>
    </w:p>
    <w:p>
      <w:pPr>
        <w:spacing w:after="160"/>
      </w:pPr>
      <w:r>
        <w:t xml:space="preserve">ダイアログはすでに開いているイベントを編集しているので、</w:t>
      </w:r>
      <w:r>
        <w:rPr>
          <w:b/>
          <w:bCs/>
        </w:rPr>
        <w:t xml:space="preserve">完了</w:t>
      </w:r>
      <w:r>
        <w:t xml:space="preserve"> で閉じても変更はフォームに残ります。ほかの変更と一緒に、次の </w:t>
      </w:r>
      <w:r>
        <w:rPr>
          <w:b/>
          <w:bCs/>
        </w:rPr>
        <w:t xml:space="preserve">保存</w:t>
      </w:r>
      <w:r>
        <w:t xml:space="preserve"> で送られます。保存せずに編集画面を閉じれば、一緒に破棄されます。</w:t>
      </w:r>
    </w:p>
    <w:p>
      <w:pPr>
        <w:pStyle w:val="Heading2"/>
      </w:pPr>
      <w:r>
        <w:t xml:space="preserve">ウォレットパス</w:t>
      </w:r>
    </w:p>
    <w:p>
      <w:pPr>
        <w:spacing w:after="160"/>
      </w:pPr>
      <w:r>
        <w:rPr>
          <w:b/>
          <w:bCs/>
        </w:rPr>
        <w:t xml:space="preserve">公開デザイン</w:t>
      </w:r>
      <w:r>
        <w:t xml:space="preserve"> のもう一つの行 </w:t>
      </w:r>
      <w:r>
        <w:rPr>
          <w:b/>
          <w:bCs/>
        </w:rPr>
        <w:t xml:space="preserve">ウォレットパス</w:t>
      </w:r>
      <w:r>
        <w:t xml:space="preserve"> は、このイベントだけパスのデザインを上書きします。背景・文字・ラベルの色。空欄なら会社のデザインに従うので、上書きは全部か無かではなく色ごとです。</w:t>
      </w:r>
    </w:p>
    <w:p>
      <w:pPr>
        <w:spacing w:after="160"/>
      </w:pPr>
      <w:r>
        <w:t xml:space="preserve">三つのうち二つは Apple 専用なので、壊れていると決める前に両方のプレビューを確認してください。そして </w:t>
      </w:r>
      <w:r>
        <w:rPr>
          <w:b/>
          <w:bCs/>
        </w:rPr>
        <w:t xml:space="preserve">パスを発行</w:t>
      </w:r>
      <w:r>
        <w:t xml:space="preserve"> はイベント単位で切れますが、切ると確認メールも止まります。メールはパスと一緒に送られるからです。</w:t>
      </w:r>
    </w:p>
    <w:p>
      <w:pPr>
        <w:pStyle w:val="Heading2"/>
      </w:pPr>
      <w:r>
        <w:t xml:space="preserve">確認する</w:t>
      </w:r>
    </w:p>
    <w:p>
      <w:pPr>
        <w:spacing w:after="160"/>
      </w:pPr>
      <w:r>
        <w:t xml:space="preserve">イベントの公開リンクをプライベートウィンドウで開いてください。ゲストに実際に何が見えているかを教えてくれるのは、それだけです。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c53v9pzi8qx6zklumh8f" Type="http://schemas.openxmlformats.org/officeDocument/2006/relationships/hyperlink" Target="https://offision.com/help/ja/event-coordinator/tune-your-events-public-page/" TargetMode="External"/><Relationship Id="rId7" Type="http://schemas.openxmlformats.org/officeDocument/2006/relationships/image" Target="media/39cc6a757ec371eb9b9a4d63ecf7f592b73f5c8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イベントの公開ページを調整する</dc:title>
  <dc:creator>Offision</dc:creator>
  <cp:lastModifiedBy>Un-named</cp:lastModifiedBy>
  <cp:revision>1</cp:revision>
  <dcterms:created xsi:type="dcterms:W3CDTF">2026-09-08T10:43:14.439Z</dcterms:created>
  <dcterms:modified xsi:type="dcterms:W3CDTF">2026-09-08T10:43:14.439Z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