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公開・一時停止・終了・キャンセル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公開がすべてを動かし、そして何も送りません。終わらせ方が三つあるのは、ゲストの 手元に何が残るかだけが違うからです。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indprqqb4idcn68z4_z3c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https://offision.com/help/ja/event-coordinator/publish-pause-close-or-cancel/</w:t>
        </w:r>
      </w:hyperlink>
    </w:p>
    <w:p>
      <w:pPr>
        <w:spacing w:after="160"/>
      </w:pPr>
      <w:r>
        <w:t xml:space="preserve">組み立てたイベントは </w:t>
      </w:r>
      <w:r>
        <w:rPr>
          <w:b/>
          <w:bCs/>
        </w:rPr>
        <w:t xml:space="preserve">下書き</w:t>
      </w:r>
      <w:r>
        <w:t xml:space="preserve"> で、下書きの間はあなたのチームにだけ存在します。公開がそれを現実にします。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status-actions-ja" descr="エディタ下部の状態ピル。イベントの一生はすべてここから動かします。" title="エディタ下部の状態ピル。イベントの一生はすべてここから動か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エディタ下部の状態ピル。イベントの一生はすべてここから動かします。</w:t>
      </w:r>
    </w:p>
    <w:p>
      <w:pPr>
        <w:pStyle w:val="Heading2"/>
      </w:pPr>
      <w:r>
        <w:t xml:space="preserve">公開が何を動かすか</w:t>
      </w:r>
    </w:p>
    <w:p>
      <w:pPr>
        <w:spacing w:after="160"/>
      </w:pPr>
      <w:r>
        <w:t xml:space="preserve">社内から見つけられるようになります。社外参加者に開いていれば公開ページが開きます。招待を送れるようになります。リマインダーが数え始めます。そして当日、出席を取れるようになります。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status-ja" descr="何かが起きるステータスは「公開」だけです。" title="何かが起きるステータスは「公開」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何かが起きるステータスは「公開」だけです。</w:t>
      </w:r>
    </w:p>
    <w:p>
      <w:pPr>
        <w:spacing w:after="160"/>
      </w:pPr>
      <w:r>
        <w:rPr>
          <w:b/>
          <w:bCs/>
        </w:rPr>
        <w:t xml:space="preserve">公開しても何も送られません:</w:t>
      </w:r>
      <w:r>
        <w:t xml:space="preserve">
公開しても誰にも通知は行きません。</w:t>
      </w:r>
      <w:r>
        <w:rPr>
          <w:b/>
          <w:bCs/>
        </w:rPr>
        <w:t xml:space="preserve">招待状を送信</w:t>
      </w:r>
      <w:r>
        <w:t xml:space="preserve"> のボタンが使えるようになるだけです — 招待は別の、意図をもって行う操作で、あなたが送るまで誰にも何も出て行きません。</w:t>
      </w:r>
    </w:p>
    <w:p>
      <w:pPr>
        <w:spacing w:after="160"/>
      </w:pPr>
      <w:r>
        <w:t xml:space="preserve">これは十分によくある思い違いなので、不具合を探しに行く前に自分に言い聞かせる価値があります。公開はドアを開けるだけで、ノックはしません。</w:t>
      </w:r>
    </w:p>
    <w:p>
      <w:pPr>
        <w:pStyle w:val="Heading2"/>
      </w:pPr>
      <w:r>
        <w:t xml:space="preserve">終わらせ方は三つ</w:t>
      </w:r>
    </w:p>
    <w:p>
      <w:pPr>
        <w:spacing w:after="160"/>
      </w:pPr>
      <w:r>
        <w:rPr>
          <w:b/>
          <w:bCs/>
        </w:rPr>
        <w:t xml:space="preserve">一時停止</w:t>
      </w:r>
      <w:r>
        <w:t xml:space="preserve"> は両方の一覧から外しますが、すでに申し込んだ人の手元には残します。何かを組み直している間 — 会場が流れた、登壇者が降りた — に使い、片付いたらまた公開します。</w:t>
      </w:r>
    </w:p>
    <w:p>
      <w:pPr>
        <w:spacing w:after="160"/>
      </w:pPr>
      <w:r>
        <w:rPr>
          <w:b/>
          <w:bCs/>
        </w:rPr>
        <w:t xml:space="preserve">終了</w:t>
      </w:r>
      <w:r>
        <w:t xml:space="preserve"> は普通の終わり方です。全員の過去のイベントに移り、記録はそのまま残ります。終わったイベントはこれであるべきです。</w:t>
      </w:r>
    </w:p>
    <w:p>
      <w:pPr>
        <w:spacing w:after="160"/>
      </w:pPr>
      <w:r>
        <w:rPr>
          <w:b/>
          <w:bCs/>
        </w:rPr>
        <w:t xml:space="preserve">キャンセル</w:t>
      </w:r>
      <w:r>
        <w:t xml:space="preserve"> は登録者のものも含め、すべての一覧から取り除きます。開催しないものに使ってください — ただしキャンセルでも通知は送られないので、先に自分で伝えてください。</w:t>
      </w:r>
    </w:p>
    <w:p>
      <w:pPr>
        <w:spacing w:after="160"/>
      </w:pPr>
      <w:r>
        <w:rPr>
          <w:b/>
          <w:bCs/>
        </w:rPr>
        <w:t xml:space="preserve">一時停止には代償があります:</w:t>
      </w:r>
      <w:r>
        <w:t xml:space="preserve">
一時停止中のイベントはリマインダーを送らず、後から追いつくこともありません。夜のうちに一時停止すれば、その朝のリマインダーは単に失われます。</w:t>
      </w:r>
    </w:p>
    <w:p>
      <w:pPr>
        <w:pStyle w:val="Heading2"/>
      </w:pPr>
      <w:r>
        <w:t xml:space="preserve">削除</w:t>
      </w:r>
    </w:p>
    <w:p>
      <w:pPr>
        <w:spacing w:after="160"/>
      </w:pPr>
      <w:r>
        <w:t xml:space="preserve">削除は取り消せず、参加登録も一緒に消えます。開催済みのイベントは削除ではなく </w:t>
      </w:r>
      <w:r>
        <w:rPr>
          <w:b/>
          <w:bCs/>
        </w:rPr>
        <w:t xml:space="preserve">終了</w:t>
      </w:r>
      <w:r>
        <w:t xml:space="preserve"> にしてください。記録は残す価値があり、どちらにしても視界からは外れます。</w:t>
      </w:r>
    </w:p>
    <w:p>
      <w:pPr>
        <w:pStyle w:val="Heading2"/>
      </w:pPr>
      <w:r>
        <w:t xml:space="preserve">セクションは別に公開します</w:t>
      </w:r>
    </w:p>
    <w:p>
      <w:pPr>
        <w:spacing w:after="160"/>
      </w:pPr>
      <w:r>
        <w:t xml:space="preserve">シリーズイベントでは、イベントを公開してもセクションは公開されません。それぞれを個別に公開します。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ndprqqb4idcn68z4_z3c" Type="http://schemas.openxmlformats.org/officeDocument/2006/relationships/hyperlink" Target="https://offision.com/help/ja/event-coordinator/publish-pause-close-or-cancel/" TargetMode="External"/><Relationship Id="rId7" Type="http://schemas.openxmlformats.org/officeDocument/2006/relationships/image" Target="media/28fa7bfabb98d68af63246e5d340da3bf874b29f.png"/><Relationship Id="rId8" Type="http://schemas.openxmlformats.org/officeDocument/2006/relationships/image" Target="media/be487c405fc22ec3bd9e614405438c6da461ec6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公開・一時停止・終了・キャンセル</dc:title>
  <dc:creator>Offision</dc:creator>
  <cp:lastModifiedBy>Un-named</cp:lastModifiedBy>
  <cp:revision>1</cp:revision>
  <dcterms:created xsi:type="dcterms:W3CDTF">2026-09-08T10:40:16.554Z</dcterms:created>
  <dcterms:modified xsi:type="dcterms:W3CDTF">2026-09-08T10:40:16.554Z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