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人感センサーで予約をチェックイン・チェックアウト・延長する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早く退室すれば、ルームは自分で返ってきます。センサーが十分な時間だけ無人を報告すると予約が短縮され、余った時間はほかの人がすぐ使えるようになります。同じセンサーで、人が来たときのチェックインや、会議が延びたときの保持もできます。 3 つの設定は独立したページではなく、ポリシーの チェックイン/チェックアウト ページのセンサー にあります。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sqgbezmglrvilcskds6gs">
        <w:r>
          <w:rPr>
            <w:rStyle w:val="Hyperlink"/>
            <w:color w:val="6E6E73"/>
            <w:sz w:val="18"/>
            <w:szCs w:val="18"/>
          </w:rPr>
          <w:t xml:space="preserve">https://offision.com/help/ja/booking/check-in-and-out-by-occupancy-sensor/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nsor-signal-to-automation-ja" descr="センサーが報告するのは在室あり／なしだけです。それをどう扱うかは 3 つの別々の設定が決めます。" title="センサーが報告するのは在室あり／なしだけです。それをどう扱うかは 3 つの別々の設定が決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センサーが報告するのは在室あり／なしだけです。それをどう扱うかは 3 つの別々の設定が決めます。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センサーがすでに Offision に報告していて、このルームまたはデスクに </w:t>
      </w:r>
      <w:r>
        <w:rPr>
          <w:b/>
          <w:bCs/>
        </w:rPr>
        <w:t xml:space="preserve">リソース</w:t>
      </w:r>
      <w:r>
        <w:t xml:space="preserve">
としてひも付けられている必要があります。</w:t>
      </w:r>
      <w:r>
        <w:rPr>
          <w:b/>
          <w:bCs/>
        </w:rPr>
        <w:t xml:space="preserve">所在地</w:t>
      </w:r>
      <w:r>
        <w:t xml:space="preserve"> としてひも付けたセンサーはフロア
を報告するだけで、そこから予約に何かが起きることはありません。どのセンサーが在室
状況を報告し、それぞれをどうひも付けるかは </w:t>
      </w:r>
      <w:hyperlink w:history="1" r:id="rIdjeoixbafjeg81urtcoukj">
        <w:r>
          <w:rPr>
            <w:rStyle w:val="Hyperlink"/>
          </w:rPr>
          <w:t xml:space="preserve">予約に使える人感センサー</w:t>
        </w:r>
      </w:hyperlink>
      <w:r>
        <w:t xml:space="preserve"> にあります。</w:t>
      </w:r>
    </w:p>
    <w:p>
      <w:pPr>
        <w:pStyle w:val="Heading2"/>
      </w:pPr>
      <w:r>
        <w:t xml:space="preserve">チェックインのページにはありません</w:t>
      </w:r>
    </w:p>
    <w:p>
      <w:pPr>
        <w:spacing w:after="160"/>
      </w:pPr>
      <w:r>
        <w:rPr>
          <w:b/>
          <w:bCs/>
        </w:rPr>
        <w:t xml:space="preserve">チェックインが必要</w:t>
      </w:r>
      <w:r>
        <w:t xml:space="preserve">、</w:t>
      </w:r>
      <w:r>
        <w:rPr>
          <w:b/>
          <w:bCs/>
        </w:rPr>
        <w:t xml:space="preserve">アーリーチェックアウトを許可</w:t>
      </w:r>
      <w:r>
        <w:t xml:space="preserve">、キャンセルの規則は、
ポリシーの </w:t>
      </w:r>
      <w:r>
        <w:rPr>
          <w:b/>
          <w:bCs/>
        </w:rPr>
        <w:t xml:space="preserve">基本</w:t>
      </w:r>
      <w:r>
        <w:t xml:space="preserve"> ページにある </w:t>
      </w:r>
      <w:r>
        <w:rPr>
          <w:b/>
          <w:bCs/>
        </w:rPr>
        <w:t xml:space="preserve">チェックイン/チェックアウト</w:t>
      </w:r>
      <w:r>
        <w:t xml:space="preserve"> のグループです。
センサーの設定はそこにはありません。</w:t>
      </w:r>
    </w:p>
    <w:p>
      <w:pPr>
        <w:spacing w:after="160"/>
      </w:pPr>
      <w:r>
        <w:t xml:space="preserve">置かれているのは </w:t>
      </w:r>
      <w:r>
        <w:rPr>
          <w:b/>
          <w:bCs/>
        </w:rPr>
        <w:t xml:space="preserve">チェックイン/チェックアウト</w:t>
      </w:r>
      <w:r>
        <w:t xml:space="preserve"> ページの </w:t>
      </w:r>
      <w:r>
        <w:rPr>
          <w:b/>
          <w:bCs/>
        </w:rPr>
        <w:t xml:space="preserve">センサー</w:t>
      </w:r>
      <w:r>
        <w:t xml:space="preserve">、キャンセル関連の設定の下です。4.5.18 より前は </w:t>
      </w:r>
      <w:r>
        <w:rPr>
          <w:b/>
          <w:bCs/>
        </w:rPr>
        <w:t xml:space="preserve">その他</w:t>
      </w:r>
      <w:r>
        <w:t xml:space="preserve"> というページにありました。
Offision にはこの機能がないと結論づけられてしまう、いちばん多い原因がこれです。</w:t>
      </w:r>
    </w:p>
    <w:p>
      <w:pPr>
        <w:pStyle w:val="Heading2"/>
      </w:pPr>
      <w:r>
        <w:t xml:space="preserve">1. ポリシーの センサー を開く</w:t>
      </w:r>
    </w:p>
    <w:p>
      <w:pPr>
        <w:spacing w:after="160"/>
      </w:pPr>
      <w:r>
        <w:rPr>
          <w:b/>
          <w:bCs/>
        </w:rPr>
        <w:t xml:space="preserve">予約ポリシー</w:t>
      </w:r>
      <w:r>
        <w:t xml:space="preserve"> を開き、ルームが使っているポリシーを選んで </w:t>
      </w:r>
      <w:r>
        <w:rPr>
          <w:b/>
          <w:bCs/>
        </w:rPr>
        <w:t xml:space="preserve">編集</w:t>
      </w:r>
      <w:r>
        <w:t xml:space="preserve"> を押します。
ダイアログ左のレールで </w:t>
      </w:r>
      <w:r>
        <w:rPr>
          <w:b/>
          <w:bCs/>
        </w:rPr>
        <w:t xml:space="preserve">規則と制限</w:t>
      </w:r>
      <w:r>
        <w:t xml:space="preserve"> の </w:t>
      </w:r>
      <w:r>
        <w:rPr>
          <w:b/>
          <w:bCs/>
        </w:rPr>
        <w:t xml:space="preserve">チェックイン/チェックアウト</w:t>
      </w:r>
      <w:r>
        <w:t xml:space="preserve"> を選び、</w:t>
      </w:r>
      <w:r>
        <w:rPr>
          <w:b/>
          <w:bCs/>
        </w:rPr>
        <w:t xml:space="preserve">センサー</w:t>
      </w:r>
      <w:r>
        <w:t xml:space="preserve"> までスクロール
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33900"/>
            <wp:effectExtent t="0" r="0" b="0" l="0"/>
            <wp:docPr id="1" name="sensor-policy-automation-ja" descr="チェックイン/チェックアウト ページ。3 つの自動処理をすべて有効にし、それぞれが表示する分数の欄も出ています。" title="チェックイン/チェックアウト ページ。3 つの自動処理をすべて有効にし、それぞれが表示する分数の欄も出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チェックイン/チェックアウト ページ。3 つの自動処理をすべて有効にし、それぞれが表示する分数の欄も出ています。</w:t>
      </w:r>
    </w:p>
    <w:p>
      <w:pPr>
        <w:spacing w:after="160"/>
      </w:pPr>
      <w:r>
        <w:t xml:space="preserve">3 つはそれぞれ独立して働きます。チェックアウトを使うのにチェックインは不要で、
人が手でチェックインする方法もここでは何も変わりません。</w:t>
      </w:r>
    </w:p>
    <w:p>
      <w:pPr>
        <w:spacing w:after="160"/>
      </w:pPr>
      <w:r>
        <w:t xml:space="preserve">ただし、まわりのポリシーから独立しているわけではありません。自動チェックアウトが
働くには、</w:t>
      </w:r>
      <w:r>
        <w:rPr>
          <w:b/>
          <w:bCs/>
        </w:rPr>
        <w:t xml:space="preserve">基本</w:t>
      </w:r>
      <w:r>
        <w:t xml:space="preserve"> ページの </w:t>
      </w:r>
      <w:r>
        <w:rPr>
          <w:b/>
          <w:bCs/>
        </w:rPr>
        <w:t xml:space="preserve">アーリーチェックアウトを許可</w:t>
      </w:r>
      <w:r>
        <w:t xml:space="preserve"> がオンである必要が
あります——手順 3 のノートを参照してください。</w:t>
      </w:r>
    </w:p>
    <w:p>
      <w:pPr>
        <w:pStyle w:val="Heading2"/>
      </w:pPr>
      <w:r>
        <w:t xml:space="preserve">2. 人が来たらチェックインする</w:t>
      </w:r>
    </w:p>
    <w:p>
      <w:pPr>
        <w:spacing w:after="160"/>
      </w:pPr>
      <w:r>
        <w:rPr>
          <w:b/>
          <w:bCs/>
        </w:rPr>
        <w:t xml:space="preserve">人感センサーによる自動チェックインを有効に</w:t>
      </w:r>
      <w:r>
        <w:t xml:space="preserve"> は、センサーが十分な時間だけ人を
報告した時点で、チェックイン待ちの予約をチェックインします。</w:t>
      </w:r>
    </w:p>
    <w:p>
      <w:pPr>
        <w:spacing w:after="160"/>
      </w:pPr>
      <w:r>
        <w:rPr>
          <w:b/>
          <w:bCs/>
        </w:rPr>
        <w:t xml:space="preserve">継続検知時間（分単位）</w:t>
      </w:r>
      <w:r>
        <w:t xml:space="preserve"> がその長さです。指定できる最小は 5 分。短すぎると
通りかかっただけの人が他人の予約をチェックインしてしまい、長すぎるとチェックイン
が壊れていると思われてパネルを押されます。</w:t>
      </w:r>
    </w:p>
    <w:p>
      <w:pPr>
        <w:spacing w:after="160"/>
      </w:pPr>
      <w:r>
        <w:rPr>
          <w:b/>
          <w:bCs/>
        </w:rPr>
        <w:t xml:space="preserve">営業時間外の自動チェックインを除外</w:t>
      </w:r>
      <w:r>
        <w:t xml:space="preserve"> は、夜間の清掃や警備で誤って動くのを
防ぎます。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in-ja" descr="人感センサーによる自動チェックインを有効に。誰も何も押しません。" title="人感センサーによる自動チェックインを有効に。誰も何も押し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人感センサーによる自動チェックインを有効に。誰も何も押しません。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presence-ja" descr="継続検知時間（分単位）。何分いれば「いる」と数えるかです。" title="継続検知時間（分単位）。何分いれば「いる」と数えるか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継続検知時間（分単位）。何分いれば「いる」と数えるかです。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in-hours-ja" descr="営業時間外の自動チェックインを除外。夜間に通りかかる清掃員のための設定です。" title="営業時間外の自動チェックインを除外。夜間に通りかかる清掃員のための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営業時間外の自動チェックインを除外。夜間に通りかかる清掃員のための設定です。</w:t>
      </w:r>
    </w:p>
    <w:p>
      <w:pPr>
        <w:pStyle w:val="Heading2"/>
      </w:pPr>
      <w:r>
        <w:t xml:space="preserve">3. ルームが空いたらチェックアウトする</w:t>
      </w:r>
    </w:p>
    <w:p>
      <w:pPr>
        <w:spacing w:after="160"/>
      </w:pPr>
      <w:r>
        <w:rPr>
          <w:b/>
          <w:bCs/>
        </w:rPr>
        <w:t xml:space="preserve">人感センサーによる自動チェックアウトを有効に</w:t>
      </w:r>
      <w:r>
        <w:t xml:space="preserve"> は、センサーが十分な時間だけ
無人を報告した時点でルームを解放します。</w:t>
      </w:r>
    </w:p>
    <w:p>
      <w:pPr>
        <w:spacing w:after="160"/>
      </w:pPr>
      <w:r>
        <w:t xml:space="preserve">働くのは </w:t>
      </w:r>
      <w:r>
        <w:rPr>
          <w:b/>
          <w:bCs/>
        </w:rPr>
        <w:t xml:space="preserve">チェックイン済み</w:t>
      </w:r>
      <w:r>
        <w:t xml:space="preserve"> の予約に対してだけです。誰も来なかった予約を解放
するのはチェックインの受付時間のほうで、別のしくみ・別のタイマーです——
</w:t>
      </w:r>
      <w:hyperlink w:history="1" r:id="rIdmhqvtrvguaeykbu82bl4v">
        <w:r>
          <w:rPr>
            <w:rStyle w:val="Hyperlink"/>
          </w:rPr>
          <w:t xml:space="preserve">チェックインと未出席のしくみ</w:t>
        </w:r>
      </w:hyperlink>
      <w:r>
        <w:t xml:space="preserve"> を参照してください。</w:t>
      </w:r>
    </w:p>
    <w:p>
      <w:pPr>
        <w:spacing w:after="160"/>
      </w:pPr>
      <w:r>
        <w:rPr>
          <w:b/>
          <w:bCs/>
        </w:rPr>
        <w:t xml:space="preserve">非検知の継続時間（分単位）</w:t>
      </w:r>
      <w:r>
        <w:t xml:space="preserve"> は静かな状態が続くべき長さで、予約の開始時刻か
最後の受信値のうち遅いほうから数えます。コーヒーを取りに行くくらいでは切れない
長さにしてください。</w:t>
      </w:r>
    </w:p>
    <w:p>
      <w:pPr>
        <w:spacing w:after="160"/>
      </w:pPr>
      <w:r>
        <w:rPr>
          <w:b/>
          <w:bCs/>
        </w:rPr>
        <w:t xml:space="preserve">アーリーチェックアウトを許可がオンである必要があります:</w:t>
      </w:r>
    </w:p>
    <w:p>
      <w:pPr>
        <w:spacing w:after="160"/>
      </w:pPr>
      <w:r>
        <w:t xml:space="preserve">センサーはチェックアウトによってルームを解放するため、</w:t>
      </w:r>
      <w:r>
        <w:rPr>
          <w:b/>
          <w:bCs/>
        </w:rPr>
        <w:t xml:space="preserve">基本</w:t>
      </w:r>
      <w:r>
        <w:t xml:space="preserve"> ページの
</w:t>
      </w:r>
      <w:r>
        <w:rPr>
          <w:b/>
          <w:bCs/>
        </w:rPr>
        <w:t xml:space="preserve">チェックイン/チェックアウト</w:t>
      </w:r>
      <w:r>
        <w:t xml:space="preserve"> にある </w:t>
      </w:r>
      <w:r>
        <w:rPr>
          <w:b/>
          <w:bCs/>
        </w:rPr>
        <w:t xml:space="preserve">アーリーチェックアウトを許可</w:t>
      </w:r>
      <w:r>
        <w:t xml:space="preserve"> は、
</w:t>
      </w:r>
      <w:r>
        <w:rPr>
          <w:b/>
          <w:bCs/>
        </w:rPr>
        <w:t xml:space="preserve">今すぐ終了</w:t>
      </w:r>
      <w:r>
        <w:t xml:space="preserve"> ボタンだけでなくこの自動化も制御します。オフの場合、センサーが何を
報告してもルームは予約の終了時刻まで押さえられたままで、このページの設定では
変えられません。</w:t>
      </w:r>
    </w:p>
    <w:p>
      <w:pPr>
        <w:spacing w:after="160"/>
      </w:pPr>
      <w:r>
        <w:t xml:space="preserve">意図しない解放を止める設定が 2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終日予約に対して、人感センサーによる自動チェックアウトを無視</w:t>
      </w:r>
      <w:r>
        <w:t xml:space="preserve">。終日予約は
誰もいない深夜に始まるため、これがないと誰かが来る前に自分で解放されます。
終日予約を使うなら有効のままにしてください。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営業時間外の自動チェックアウトを除外</w:t>
      </w:r>
      <w:r>
        <w:t xml:space="preserve">。チェックイン側と対になる設定です。</w:t>
      </w:r>
    </w:p>
    <w:p>
      <w:pPr>
        <w:pStyle w:val="Heading3"/>
      </w:pPr>
      <w:r>
        <w:t xml:space="preserve">予約側でルームを保持できます</w:t>
      </w:r>
    </w:p>
    <w:p>
      <w:pPr>
        <w:spacing w:after="160"/>
      </w:pPr>
      <w:r>
        <w:t xml:space="preserve">自動チェックアウトは黙って実行されるわけではありません。ルームパネルには、利用中の
予約が続くあいだずっとバッジが表示されます。センサーが人を検知できているあいだは
</w:t>
      </w:r>
      <w:r>
        <w:rPr>
          <w:b/>
          <w:bCs/>
        </w:rPr>
        <w:t xml:space="preserve">オートチェックアウト オン</w:t>
      </w:r>
      <w:r>
        <w:t xml:space="preserve">、検知できなくなると </w:t>
      </w:r>
      <w:r>
        <w:rPr>
          <w:b/>
          <w:bCs/>
        </w:rPr>
        <w:t xml:space="preserve">〜後に自動解放</w:t>
      </w:r>
      <w:r>
        <w:t xml:space="preserve"> としてカウント
ダウンが始まります。タップすると </w:t>
      </w:r>
      <w:r>
        <w:rPr>
          <w:b/>
          <w:bCs/>
        </w:rPr>
        <w:t xml:space="preserve">その予約に対してだけ</w:t>
      </w:r>
      <w:r>
        <w:t xml:space="preserve"> 解放が一時停止され——確認
画面はありません——バッジは </w:t>
      </w:r>
      <w:r>
        <w:rPr>
          <w:b/>
          <w:bCs/>
        </w:rPr>
        <w:t xml:space="preserve">オートチェックアウト オフ</w:t>
      </w:r>
      <w:r>
        <w:t xml:space="preserve"> に変わります。ポリシーは
そのままで、次の予約はこれまでどおり扱われます。ミーティングアシスタントでは、同じ
選択が </w:t>
      </w:r>
      <w:r>
        <w:rPr>
          <w:b/>
          <w:bCs/>
        </w:rPr>
        <w:t xml:space="preserve">まだご利用中ですか？</w:t>
      </w:r>
      <w:r>
        <w:t xml:space="preserve"> の画面と </w:t>
      </w:r>
      <w:r>
        <w:rPr>
          <w:b/>
          <w:bCs/>
        </w:rPr>
        <w:t xml:space="preserve">まだ使っています</w:t>
      </w:r>
      <w:r>
        <w:t xml:space="preserve"> ボタンとして現れます。</w:t>
      </w:r>
    </w:p>
    <w:p>
      <w:pPr>
        <w:spacing w:after="160"/>
      </w:pPr>
      <w:r>
        <w:t xml:space="preserve">静かなのに使用中、というルームへの答えがこれです。全員がセンサーの死角の
ホワイトボードの前にいるワークショップや、隅で受けている長電話などです。このタップは
スヌーズではなく予約の終わりまで続き、元に戻せるかどうかは 2 つのパネルデザインで
異なります。詳細は
</w:t>
      </w:r>
      <w:hyperlink w:history="1" r:id="rIdy9czc_bt23yy99ymshikt">
        <w:r>
          <w:rPr>
            <w:rStyle w:val="Hyperlink"/>
          </w:rPr>
          <w:t xml:space="preserve">センサーが無人と判断したときに部屋を確保する</w:t>
        </w:r>
      </w:hyperlink>
      <w:r>
        <w:t xml:space="preserve">
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out-ja" descr="人感センサーによる自動チェックアウトを有効に。チェックイン済みの予約にだけ働きます。" title="人感センサーによる自動チェックアウトを有効に。チェックイン済みの予約にだけ働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人感センサーによる自動チェックアウトを有効に。チェックイン済みの予約にだけ働きます。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absence-ja" descr="非検知の継続時間（分単位）。短すぎるとコーヒー休憩で会議が終わります。" title="非検知の継続時間（分単位）。短すぎるとコーヒー休憩で会議が終わ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非検知の継続時間（分単位）。短すぎるとコーヒー休憩で会議が終わります。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allday-ja" descr="終日予約の自動チェックアウトを無視。空のデスクが夜のうちに解放されるのを防ぎます。" title="終日予約の自動チェックアウトを無視。空のデスクが夜のうちに解放されるのを防ぎ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終日予約の自動チェックアウトを無視。空のデスクが夜のうちに解放されるのを防ぎます。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out-hours-ja" descr="営業時間外の自動チェックアウトを除外。上のチェックイン側と対になる設定です。" title="営業時間外の自動チェックアウトを除外。上のチェックイン側と対になる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営業時間外の自動チェックアウトを除外。上のチェックイン側と対になる設定です。</w:t>
      </w:r>
    </w:p>
    <w:p>
      <w:pPr>
        <w:pStyle w:val="Heading2"/>
      </w:pPr>
      <w:r>
        <w:t xml:space="preserve">4. 会議が続いている間は延長する</w:t>
      </w:r>
    </w:p>
    <w:p>
      <w:pPr>
        <w:spacing w:after="160"/>
      </w:pPr>
      <w:r>
        <w:rPr>
          <w:b/>
          <w:bCs/>
        </w:rPr>
        <w:t xml:space="preserve">人感センサーによる自動延長を有効に</w:t>
      </w:r>
      <w:r>
        <w:t xml:space="preserve"> は、ルームにまだ人がいる間、予約の終了
時刻を後ろにずらします。会議の途中で追い出されずに済みます。</w:t>
      </w:r>
    </w:p>
    <w:p>
      <w:pPr>
        <w:spacing w:after="160"/>
      </w:pPr>
      <w:r>
        <w:rPr>
          <w:b/>
          <w:bCs/>
        </w:rPr>
        <w:t xml:space="preserve">終了前のトリガー時間（分単位）</w:t>
      </w:r>
      <w:r>
        <w:t xml:space="preserve"> は終了のどれくらい前に判定するか、
</w:t>
      </w:r>
      <w:r>
        <w:rPr>
          <w:b/>
          <w:bCs/>
        </w:rPr>
        <w:t xml:space="preserve">延長時間（分単位）</w:t>
      </w:r>
      <w:r>
        <w:t xml:space="preserve"> は 1 回でどれだけ足すかです。人がいる限り繰り返し延長され、
次の予約・営業時間の終わり・リソースの最大予約時間で止まります。刻みを小さくして
おくと、空いたルームが早く戻ります。</w:t>
      </w:r>
    </w:p>
    <w:p>
      <w:pPr>
        <w:spacing w:after="160"/>
      </w:pPr>
      <w:r>
        <w:t xml:space="preserve">これは予約ポリシーのページにある </w:t>
      </w:r>
      <w:r>
        <w:rPr>
          <w:b/>
          <w:bCs/>
        </w:rPr>
        <w:t xml:space="preserve">ユーザーがオンサイトで予約を延長可能</w:t>
      </w:r>
      <w:r>
        <w:t xml:space="preserve"> とは
別のものです。あちらは人が押すボタンです。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ja" descr="人感センサーによる自動延長を有効に。会議が延びたときのための設定です。" title="人感センサーによる自動延長を有効に。会議が延びたときのための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人感センサーによる自動延長を有効に。会議が延びたときのための設定です。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trigger-ja" descr="終了前のトリガー時間（分単位）。終了のどれくらい前に判定するかです。" title="終了前のトリガー時間（分単位）。終了のどれくらい前に判定するか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終了前のトリガー時間（分単位）。終了のどれくらい前に判定するかです。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by-ja" descr="延長時間（分単位）。刻みを小さくすると、空いたルームが早く戻ります。" title="延長時間（分単位）。刻みを小さくすると、空いたルームが早く戻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延長時間（分単位）。刻みを小さくすると、空いたルームが早く戻ります。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nsor-booking-timeline-ja" descr="3 つとも同じ量——センサーが同じ状態を報告し続ける長さです。違うのは、どこで測るかだけです。" title="3 つとも同じ量——センサーが同じ状態を報告し続ける長さです。違うのは、どこで測るか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 つとも同じ量——センサーが同じ状態を報告し続ける長さです。違うのは、どこで測るかだけです。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ルームを予約し、実際に座り、そのまま出ます。非検知の継続時間が過ぎると予約は
自分で解放され、履歴には </w:t>
      </w:r>
      <w:r>
        <w:rPr>
          <w:b/>
          <w:bCs/>
        </w:rPr>
        <w:t xml:space="preserve">オートチェックアウト</w:t>
      </w:r>
      <w:r>
        <w:t xml:space="preserve"> が記録されます——
</w:t>
      </w:r>
      <w:hyperlink w:history="1" r:id="rIdjuaqjracd1omgdqb_exks">
        <w:r>
          <w:rPr>
            <w:rStyle w:val="Hyperlink"/>
          </w:rPr>
          <w:t xml:space="preserve">予約に何が起きたかをたどる</w:t>
        </w:r>
      </w:hyperlink>
      <w:r>
        <w:t xml:space="preserve"> を参照して
ください。</w:t>
      </w:r>
    </w:p>
    <w:p>
      <w:pPr>
        <w:pStyle w:val="Heading2"/>
      </w:pPr>
      <w:r>
        <w:t xml:space="preserve">これで決まらないこと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誰も来なかった予約。</w:t>
      </w:r>
      <w:r>
        <w:t xml:space="preserve"> それはチェックインの受付時間で、
</w:t>
      </w:r>
      <w:hyperlink w:history="1" r:id="rIdc9kx-rwdp3imkdpzdrc5l">
        <w:r>
          <w:rPr>
            <w:rStyle w:val="Hyperlink"/>
          </w:rPr>
          <w:t xml:space="preserve">チェックインと未出席のしくみ</w:t>
        </w:r>
      </w:hyperlink>
      <w:r>
        <w:t xml:space="preserve"> 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人が自分で押すボタン</w:t>
      </w:r>
      <w:r>
        <w:t xml:space="preserve">、つまり 今すぐ終了 と延長——
</w:t>
      </w:r>
      <w:hyperlink w:history="1" r:id="rIdn0jkrxlvn5qztwfl3zhip">
        <w:r>
          <w:rPr>
            <w:rStyle w:val="Hyperlink"/>
          </w:rPr>
          <w:t xml:space="preserve">会議を延長する、または早めに終える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どのセンサーがどのルームを見ているか。</w:t>
      </w:r>
      <w:r>
        <w:t xml:space="preserve"> それはセンサー側の設定で、
</w:t>
      </w:r>
      <w:hyperlink w:history="1" r:id="rId7tw3lx81narhjjhfssb2j">
        <w:r>
          <w:rPr>
            <w:rStyle w:val="Hyperlink"/>
          </w:rPr>
          <w:t xml:space="preserve">予約に使える人感センサー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ルームに何人いるか。</w:t>
      </w:r>
      <w:r>
        <w:t xml:space="preserve"> 人感センサーは在室のあり／なししか報告せず、ここでは
それ以上は要りません——
</w:t>
      </w:r>
      <w:hyperlink w:history="1" r:id="rIdoqhfl_dwrk-l4usggohos">
        <w:r>
          <w:rPr>
            <w:rStyle w:val="Hyperlink"/>
          </w:rPr>
          <w:t xml:space="preserve">人数カウンターは人感センサーではない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gbezmglrvilcskds6gs" Type="http://schemas.openxmlformats.org/officeDocument/2006/relationships/hyperlink" Target="https://offision.com/help/ja/booking/check-in-and-out-by-occupancy-sensor/" TargetMode="External"/><Relationship Id="rIdjeoixbafjeg81urtcoukj" Type="http://schemas.openxmlformats.org/officeDocument/2006/relationships/hyperlink" Target="../../devices/supported-occupancy-sensors/" TargetMode="External"/><Relationship Id="rIdmhqvtrvguaeykbu82bl4v" Type="http://schemas.openxmlformats.org/officeDocument/2006/relationships/hyperlink" Target="../how-check-in-and-no-show-work/" TargetMode="External"/><Relationship Id="rIdy9czc_bt23yy99ymshikt" Type="http://schemas.openxmlformats.org/officeDocument/2006/relationships/hyperlink" Target="../../devices/keep-the-room-when-the-sensor-says-empty/" TargetMode="External"/><Relationship Id="rIdjuaqjracd1omgdqb_exks" Type="http://schemas.openxmlformats.org/officeDocument/2006/relationships/hyperlink" Target="../trace-what-happened-to-a-booking/" TargetMode="External"/><Relationship Id="rIdc9kx-rwdp3imkdpzdrc5l" Type="http://schemas.openxmlformats.org/officeDocument/2006/relationships/hyperlink" Target="../how-check-in-and-no-show-work/" TargetMode="External"/><Relationship Id="rIdn0jkrxlvn5qztwfl3zhip" Type="http://schemas.openxmlformats.org/officeDocument/2006/relationships/hyperlink" Target="../../user-guide/extend-or-end-a-meeting-early/" TargetMode="External"/><Relationship Id="rId7tw3lx81narhjjhfssb2j" Type="http://schemas.openxmlformats.org/officeDocument/2006/relationships/hyperlink" Target="../../devices/supported-occupancy-sensors/" TargetMode="External"/><Relationship Id="rIdoqhfl_dwrk-l4usggohos" Type="http://schemas.openxmlformats.org/officeDocument/2006/relationships/hyperlink" Target="../../devices/supported-occupancy-sensors/#&#20154;&#25968;&#12459;&#12454;&#12531;&#12479;&#12540;&#12399;&#20154;&#24863;&#12475;&#12531;&#12469;&#12540;&#12391;&#12399;&#12394;&#12356;" TargetMode="External"/><Relationship Id="rId7" Type="http://schemas.openxmlformats.org/officeDocument/2006/relationships/image" Target="media/59a2c95e9b923e7703670770c7c5f3aef0c7836d.png"/><Relationship Id="rId8" Type="http://schemas.openxmlformats.org/officeDocument/2006/relationships/image" Target="media/83c3b12f85d1f4c5d60ae0a69f06699e29b45594.png"/><Relationship Id="rId9" Type="http://schemas.openxmlformats.org/officeDocument/2006/relationships/image" Target="media/0aa1249052cb2bc86de8aa057bd6a80ebeb6abb6.png"/><Relationship Id="rId10" Type="http://schemas.openxmlformats.org/officeDocument/2006/relationships/image" Target="media/84309fa8b19128f971d6956563233e1b12730cfd.png"/><Relationship Id="rId11" Type="http://schemas.openxmlformats.org/officeDocument/2006/relationships/image" Target="media/93564fc56d3be39904df6e8db63d2b41caf5aa1c.png"/><Relationship Id="rId12" Type="http://schemas.openxmlformats.org/officeDocument/2006/relationships/image" Target="media/3bd091568692ae5db1cfc6e9aebc01d2a11b9852.png"/><Relationship Id="rId13" Type="http://schemas.openxmlformats.org/officeDocument/2006/relationships/image" Target="media/af0da1ec426b84261f31ca71f1548debbaa4c58c.png"/><Relationship Id="rId14" Type="http://schemas.openxmlformats.org/officeDocument/2006/relationships/image" Target="media/e43216931d8900e7ed97228fd2b1b16fc4e1f2d8.png"/><Relationship Id="rId15" Type="http://schemas.openxmlformats.org/officeDocument/2006/relationships/image" Target="media/d13e20336d842801b75d4c28c9373f2fac9b3143.png"/><Relationship Id="rId16" Type="http://schemas.openxmlformats.org/officeDocument/2006/relationships/image" Target="media/daec20841c3a86b600d2e9799783e74969c66be6.png"/><Relationship Id="rId17" Type="http://schemas.openxmlformats.org/officeDocument/2006/relationships/image" Target="media/76870bc505b174d277d0fbc85e965fca1f13e669.png"/><Relationship Id="rId18" Type="http://schemas.openxmlformats.org/officeDocument/2006/relationships/image" Target="media/073a6d0891307b0a243366d81b513fe618aca089.png"/><Relationship Id="rId19" Type="http://schemas.openxmlformats.org/officeDocument/2006/relationships/image" Target="media/f0d7d944be71e24dfc619aee804a2731ecdd266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人感センサーで予約をチェックイン・チェックアウト・延長する</dc:title>
  <dc:creator>Offision</dc:creator>
  <cp:lastModifiedBy>Un-named</cp:lastModifiedBy>
  <cp:revision>1</cp:revision>
  <dcterms:created xsi:type="dcterms:W3CDTF">2026-10-19T20:17:33.425Z</dcterms:created>
  <dcterms:modified xsi:type="dcterms:W3CDTF">2026-10-19T20:17:33.425Z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